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Web Front End Developer with 9+ years of experience in delivering dynamic and user-focused web applications. Proficient in modern web technologies and frameworks, including JavaScript, React, and Node.js. Expertise in responsive design, performance optimization, and testing methodologies to ensure high-quality end products. Adept at collaborating with cross-functional teams to leverage best practices and drive innovative solutions that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through seamless UI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state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predictable data flow, resulting in streamlined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implement responsive design principles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 Flexbox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mobile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module bundling and optimized asset management, which reduced load times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reducing bug rates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front-end functionality, enhancing app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within Agile teams to ensure high-quality deliverables through continuous integration and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code review practices and maintained high code quality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version control and peer review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API integrations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Axios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handling efficiency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applications for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Lighthouse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refactored code, significantly improving loading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A/B testing to determine optimal UX/UI design strategies, and implemented changes based on data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 and improvement.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feature-rich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integration, enhancing task management and team collaboration for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dynamic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focused on maintaining consistency and user engagement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DOM manipulation and AJAX calls, streamlining client-server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adaptive strategies for SEO optimization that improved visibility and rankings in search engines.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manual and automated testing scenarios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effective functionality across all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collaboration with product owners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iterative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performance monitoring and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guide product decisions based on user behavior.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APIs, enhancing application functionalities with features like real-time notifications.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of applications and development processes to facilitate better team communication and knowledge transfer.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end-of-cycle reviews, providing feedback and suggestions for improvements on next development cycles.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platforms, improving accessibility for over 10,000 users through intuitive UI/UX design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modules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practices, enhancing code quality and development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in a team environment to deliver high-quality learning management features and mobile-responsive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analytics and user feedback to guide product iterations, directly impacting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learning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an increase in user interaction rates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audits and performance evaluations to drive continuous improvement in software development processes.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Node.js, jQuery,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Redux, Axios, jQuery UI, D3.js, Lodash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Babel, Jenkins,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Selenium, Jest, Mocha, Lighthouse,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&amp; Prototyping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Adobe XD, Sketch, InVision, Canva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