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Data &amp; Integrations Engineer with over 9 years of extensive experience in developing and maintaining data integrations and migration solutions. Proficient in utilizing C#, SQL Server, and REST APIs to optimize integration workflows while ensuring alignment with customer requirements. A strong communicator adept at translating business needs into actionable technical specifications, facilitating collaboration between technical and non-technical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data integration solutions for Equivant’s Northpointe Suite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data flow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clients to gather and clarify business requirements, translating them into practical integration designs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user stories.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migration solutions that modernized legacy systems,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for integration testing,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thus enhancing the reliability of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techniques to optimize solution design processes, resulting in improved efficiency in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documentation, guiding technical design and execution phases, fostering clarity across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technical discussions, identifying gaps and ensuring solutions aligned with company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integration projects from conception to delivery,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change management throughout the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mapping and transformations, ensuring robust and accurate integration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applied new technologies to streamline development processes, fostering a culture of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to propose enhancements, contributing to the long-term stability and performance of integration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new team members, facilitating knowledge transfer on emerging tech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development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for integration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customer data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distill complex requirements into actionable user stories with clear acceptance criteria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integration workflows that interconnected various data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testing strategies to ensure robust integration performance,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development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 to enhance team productivity and coding standards, focusing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retrieval, improving data integrity and access speed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and maintained knowledge continuity among team members regarding integration technology.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migrate legacy systems to modern frameworks, promoting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new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Identified performance bottlenecks and implemented improvements that enhanced system response times across APIs.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learning platforms as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frontend teams to ensure seamless integration of user interfaces,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integration testing processes, ensuring quality of code deployment and functionality across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mapping strategies to enhance data flow and accuracy across various educational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deploying cloud-based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hosting and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modern databases, assigning roles and responsibilities to improve team efficiency, achieving 30% faster deployment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MySQL, PostgreSQL,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ASP.NET,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Jira,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Data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Power BI, Tableau,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