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9 years of experience specializing in React, Next.js, and PHP. Proven expertise in developing and maintaining responsive web applications, utilizing cutting-edge technologies to enhance performance and user experience. A strong background in collaborating with cross-functional teams to deliver scalable and efficient software solutions. Adept at implementing testing strategies and debugging to ensure application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interactive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create RESTful APIs for seamless front-end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query optimization and data integrity to support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layouts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orchestrating deployments, enhancing continuous integration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third-party APIs, such as payment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modular code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 in JavaScript to facilitate maintenance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ensuring high availability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interactions in chat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practices, fostering a culture of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accessibility across various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connecting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processing requests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and caching strategies to optimize performance and user experience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RESTful APIs,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real-time data synchronization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improved application security, successfully reducing vulnerabilities and enhancing performance across all digital properties.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web applications to ensure scalability under high traffic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media file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planning, promoting transparency, accountability, and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functionalities based on user feedback, ensuring continuous improvement of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environment, adhering to modern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and marketing teams to refine UI components using style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database schemas for web applications, leading to enhanced data relationships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process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code management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problem resolution for software issues in a timely manner working collaboratively with QA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automated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code transparency and reduced bug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Firebase,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PHPUnit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