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Data Scientist with over 9 years of experience in building and leading data analytics solutions, particularly in product experimentation and enhancement. Specialized in statistical modeling, A/B testing, and causal inference methodologies. Proven ability to deliver high-impact analytical frameworks that significantly boost user engagement. Strong proficiency in Python, SQL, and statistical libraries. Committed to fostering a data-driven culture and mentoring teams to achieve excellence in product analytics.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product experimentation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GrowthBook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statistical rigor into A/B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statistical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user engagement and content discovery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self-service analytics dashboard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 teams to monitor experiment outcomes in real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coached a team of data scientists on advanced experimentation techniques,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causal inference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methodological guidelines for experiment design, facilitating over 100 successful A/B tests that improved user experience metrics across all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instrument data tracking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Mixpanel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experiment data collection.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preparation for analysis and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power analysis and sample size calculations to optimize experimentation setups, enhancing the reliability of findings.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complex statistical findings to stakeholders, translating technical concepts into actionable insights for product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frameworks for measuring feature impact through user behavior modeling,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the efficiency of data workflows and experimentation practices, resulting in improved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 culture of continuous testing within product development teams, advocating for data-driven decision-making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 variety of A/B tests to measure the effectiveness of product features,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statsmodels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Python.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analysis initiatives to enhance user retention, employing cohort analysis and funnel analysis techniques to drive product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extraction and manipulation, ensuring accurate test results and insightful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tools for self-service analytics, encouraging autonomy in product teams through robust data access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cross-departmental projects, aligning product strategy with user analytics to inform long-term vision and prioritization.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engaging presentations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communicate insights from experimental data to non-technical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standards for data quality and integrity during the analytics process, implementing rigorous checks and balances.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working environment while promoting transparency in analytics results, encouraging feedback from all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advanced statistical techniques and their application in product analytics for junior data scientists.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 of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analysis and experiment research, leading workshops to upskill the data science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analyses for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producing tailored insights to enhance user engagement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efficient algorithms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A/B testing frameworks, improving workflow and data processing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schema for analytics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performance and reduce query times on large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product teams to define KPIs for new features, utilizing insights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to align development goals with user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visualization, making complex data accessible and understandable for product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user satisfaction scores through the implementation of data-driven refinements to user interfaces.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R, JavaScript,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SciPy, statsmodels,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Experimentation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A/B Testing, Causal Inference, GrowthBook, Bayesian Methods, Multi-Armed Bandits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BI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Looker, Power BI, Matplotlib, Seaborn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