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WordPress Developer with over 11 years in web development, focusing on building and maintaining highly functional websites. Proficient in PHP, JavaScript, and various modern frameworks and libraries. Strong background in utilizing WordPress as a CMS, ensuring optimal performance, and aligning with SEO best practices. Committed to collaborating with cross-functional teams to deliver exceptional digital solutions and improvements.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high-traffic websites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site performance and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custom themes and plugins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functionality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data interaction between different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content creators to optimize layouts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modern aesthetic.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codebase changes effectively across team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optimizing SQL queries and reducing page load times by refactoring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DevTools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site robustness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SEO best practices, improving search engine rankings through structured data and meta tags.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code quality and development processes,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NPM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workflow efficiency across development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availability and disaster recovery for hosted sites, utilizing cloud services for backup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WordPress sites for various clients, ensuring complete satisfaction with responsive design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audits resulting in significant user engagement improvement through enhanced load speeds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plugins with new features and functionalities, driven by user feedback and industry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WordPress security hardening and best practices implementations to protect clients’ data and improve site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marketing teams to develop and execute content strategies that leverage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analytics tools, optimizing client visibility online.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libraries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code efficiency and reducing redundancies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client relationships and expectations through regular updates and collaborative sprint reviews, aiding in project transparency and scope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Rebuilt legacy systems on modern platforms, successfully migrating data while ensuring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full development lifecycle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designs were mobile-friendly.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with UX/UI designers to create user-centric interfaces that improved customer satisfaction ratings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Debugging and issue resolution for various existing WordPress sites, leading to improved user feedback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automate repetitive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website migration strategies with minimal disruptions, ensuring content integrity across transfers.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of 8 developers to create a eCommerce solution on a custom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 achieving a 20% sales increase after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WordPress, Bootstrap, jQuery,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Webpack, NPM, Composer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SOAP, AJAX,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PHPUnit, Selenium, Jest, Cypress, Chrome DevTools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