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TypeScript, cloud architectures, and full-stack development. Proven track record in Google Cloud Platform, system design, and engineering practice improvement. Passionate about mentoring and leading cross-functional teams to tackle complex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performance and code quality by introducing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initiatives, enhancing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design documentation and conducted code reviews, ensuring adherence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leadership to establish a comprehensive technology strategy,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complex technical challenges in system design, delivering robust solutions that optimize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software engineering practices by instituting regular knowledge-sharing sessions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frameworks, enhancing code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that fostered team collaboration and increased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automate cloud resource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system scalability, contributing to architectural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enhance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microservices, focusing on performance and maintainability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to ensure service reliability,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integrated quality assurance practices, elevating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drive project planning and execution, enhancing teamwork and project outcomes.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scalable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enhanced functionalities, focusing on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technical requirements and product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enhance application resilience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processes and designs, aiding future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Express,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Terraform,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