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Python, JavaScript, and MongoDB. Proven expertise in Agile practices, Vue.js, and TypeScript for developing scalable media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content operations for media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engineering objectives with product vision and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applications for global user groups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security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 interfaces for media operations, improving data transmission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iterative design reviews to ensure alignment with business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scalability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of third-party technologies, ensuring seamless functionality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and tools, advocating for adoption when aligned with company vision.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fostering a culture of collaboration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decisions for core components, reinforcing system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scripting, facilitating a smooth data exchange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ensure adherence to industry best practices and maintain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robust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deliver key features on time, enhancing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frameworks, improving maintainability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deliver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project scope and requirements, aligning with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REST APIs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security.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Pinia, React, Django,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Puppet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Git, JIRA, Bitbucket,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