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software development and DevOps. Proficient in AWS, Docker, Python, and CI/CD practices. Expertise in building scalable applications and infrastructure management to enhance system reliability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enhance system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deploy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and code reviews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excellence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cost management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security best practices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compliant deployments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DevOps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issues,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documentation protocols and practices to maintain high-quality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development environment and improving team skillsets.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emphasizing best practices in software engineering and conducting code quality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automated testing frameworks to enhance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microservices architecture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delivery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product evolution.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better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smooth transitions with minimal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CI/CD processes to improve deployment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promote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testing team to ensure quality assurance and successful project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