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11+ years of experience specializing in Next.js, NestJS, and PostgreSQL. Proven ability to deliver scalable solutions and enhance operational efficiency in AI-driven SaaS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Wazza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Tadaah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fullstack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for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job queue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BullMQ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billing and credit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financial transactions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features based on user feedback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and CI/CD pipelines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AI models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Wazza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quality standards and mentor junior developers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real-time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improved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feature improvements aligned with MRR targets and user engagement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several SaaS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application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optimization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interconnectivity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multimedia processing workflows, integrating various tools and services for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analytics for user engagement,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insights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features based on user testing, driving substantial improvements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compliance with best practices and security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data visualization and reporting,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by consistently following development best practices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NestJS, Express.js, React, BullMQ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Prisma,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Railway, Cloudflare R2,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Sentry,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WebSocket, Git, GitHub, Notion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