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delivering high-quality engineering solutions. Proficient in developing scalable applications using modern frameworks and technologies. Adept at performing rigorous testing and optimizing software performance. A collaborative team player experienced in agile methodologies, with a commitment to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orchestration, resulting in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 and services, enhancing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computing, ensuring high availability and fault tolerance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fostering a culture of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identifying bottlenecks and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of the database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used by multiple services to ensure seamless communication across the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agile methodologies within the engineering team,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significantly improving deployment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existing Java applications to enhance modularization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tech stacks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speeds and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ensuring consistent and repeatable cloud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application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APIs to support various user interfaces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community engagement and software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manual and automated testing for applications under development, ensuring quality at release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skill development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reduction in load time through effective application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Express.js, Redux,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