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Developer with 11+ years of experience in C#, ASP.NET, and Azure. Expertise in developing scalable web applications and cloud-based solutions, leveraging MVC, .NET Core, and SQL.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lottery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with cross-functional teams to enhance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coordinated development efforts to achieve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and automated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supported junior developers with clean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project scoping and created technical documentation for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development tasks and ensured alignment with client requirements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maintainability and performance,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QA testing and created test plans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emerging technologies, advising teams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business analysts to translate business needs into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code quality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existing applications,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Estimated project scopes and participated in technical specifications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integrations for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solutions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for reliable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ensure thorough testing and troubleshooting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actively participating in sprint planning and reviews.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client-facing applications, ensuring cross-browser compatibility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cloud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debugging and troubleshooting to address customer reported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 to align with technical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deliver features on tight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MVC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MVC, HTML, CSS,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