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11 years of hands-on experience in designing, developing, and deploying robust machine learning models and data-driven solutions in the domains of eCommerce and customer service platforms. Proven ability to leverage cutting-edge technologies and collaborate with cross-functional teams to deliver high-impact projects. Extensive expertise in deep learning frameworks, LLMs, and statistical analysis, combined with exceptional problem-solving skills. Seeking to further enhance customer experiences through innovative solutions at Autodesk.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enhance Autodesk's eCommerce platforms, with a primary focus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Commerce &amp; Support Assistant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chatbot.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data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Athena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statistical analysis and experimentation to derive insights for improving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chatbot interactions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products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collaborations to translate business objectives into actionable data science projects, leading a team of data scientists and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technical guidance on advanced topics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fine-tuning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Large Language Models and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chatbot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performance through hyperparameter tuning and experimentation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of existing systems to measure the impact of automation on customer interactions,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and continuous learning sessions, leading workshops on new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continuous integration and deployment of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data architecture team to enhance data storage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experience research to enhance the capability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chatbot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 that engages users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customer analytics,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segmentation and personalization.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specifications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address business needs, leading to successful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solutions for predictive analytics within the eCommerce platform,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analytical tools for comprehensive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conversational 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chatbot interactions,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 in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sales and marketing teams to translate insights from data analysis into actionable business strategies, improving leads conversion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statistical techniques in model evaluation and validation processes, ensuring robustness and reliability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to share recent advancements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capabilities and foster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processing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 sets efficiently, contributing to significant improvements in model training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multiple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automation scripts to streamline data collection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customer support solutions that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for better information retrieval, increasing user engagement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neural network models, focusing on enhancing predictive accuracy for customer-related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addressing customer service automation and response mechanisms,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reliable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maintenance team to establish guidelines for the deployment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 regular performance reviews, ensuring high standards are upheld.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enhancements in existing models and systems, leading to a measurable increase in response efficiency for customer inquiries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R, Java,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FastAI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Apache Spark, Hadoop, Kafka, ETL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Hive, Presto, Glue, Athena, Apache Beam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MLOps,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SciPy, Matplotlib, Seaborn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