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Java Developer with over 11 years in software engineering, focusing on Spring Boot, Microservices, and Azure DevOps. Adept at integrating REST APIs and implementing CI/CD pipelines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full-stack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integrations and data exchange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software in Agile (Scrum)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ERP systems,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workflows and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code quality assessments, enforcing best practices and secure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for large-scale distributed systems, reducing latency and improving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capabilities in software development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application portability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of production issues, ensuring minimal downtime and service degradation.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robust solutions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front-end applications to enhance user experience and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cycles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 to address product requirements and ensure timely delivery of software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components to enhance system maintainability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ensuring adherence to coding standards and optimized performance of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to cloud environments, enhancing scalability and operational efficiency of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systems, ensuring reliability and efficiency in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team members to align on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version control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codebase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100% adherence to project timelines for all deliveries, enhancing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Microservices, REST API, Hibernate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