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software development, systems engineering, and IT troubleshooting. Expert in cloud-based application design, maintenance, and deployment, with a proven track record in integrating AI capabilities into enterprise systems. Adept at utilizing programming languages such as Java, JavaScript, and C#, along with database technologies like SQL to deliver high-quality software solutions. Strong problem-solver focused on continuous improvement and optimizing technology solutions to facilitate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software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resolution of IT system issues,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 from vendor helpdesks.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enterprise-level reports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existing enterprise applications, improving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continuous improvement processes,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to propose and implement effective technology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define project requirements and translate them 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received feedback on system performance to identify areas for improvement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infrastructure maintenance by providing oversight of IT system performance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collaboration and code management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of software products to ensure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deploying applications in cloud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during the software development lifecycle, focusing on iterative testing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services to expand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applications while suggesting modernization strategies for better performance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clients to understand their needs and translate them into scalable technology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intranet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driving efficiency within the company.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implemented data retrieval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product quality prior to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analysis and debugging, contributing to enhanced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through performance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Cloud, Machine Learning, AI Integration, Cloud Deployment, Cloud Computing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Node.js, React,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