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Software Engineer with 11+ years of experience in building AI applications. Expertise in JavaScript, Node.js, React, Vue, and PostgreSQL with a focus on delivering high-quality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delivered full-stack AI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AI-powered workflows integrating with Unframe AI's platform, enhancing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and customers to tailor features, ensuring solutions meet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UI/UX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customer engagement and interaction.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best practices for writing clean, maintainable code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skill development and adherence to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capabilities into production systems, leading to enhanced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to inform iterative enhancements to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load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reviews, ensuring alignment with enterprise customer requirements.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platform capabilities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architectures,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environment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 to expand functionality for B2B customers.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optimizations and query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roadmaps and prioritize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for continuous improvement on software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code quality through rigorous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core functionality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responsiveness across various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to cloud services, optimizing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sprint planning and retrospectives to align team goals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team members to resolve technical challenges and improve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20% increase in feature delivery speed by refining development workflows.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Vue, Express, Redux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SQLite,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AWS,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AWS, Heroku, Kubernetes, Terraform, Grafana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