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in full-stack development and AI model training. Proficient with JavaScript, Node.js, React, Python, AWS, and Docker to enhance AI systems accuracy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AI-generated outputs for accuracy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code samples for AI training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review process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teams to ensure high code quality and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refine training content for AI systems, ensuring clarity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examples.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usability testing to enhance AI model outputs with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full-stack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 in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adherence to industry best practices for automation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documentation for training processes and model evaluation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services for major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for product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applications and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models and APIs for seamless integration between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code quality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 migration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enhancing code readability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.NET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efforts, achieving 95% on-time project delivery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JIRA, GitHub, Slack,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