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ML Ops Engineer with over 11 years of experience in building scalable machine learning operations. Proficient in Kubernetes, MLflow, Airflow, and SageMaker for effective model delivery and monitoring.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to support GPU jobs for large-scale ML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enhancing model training and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research teams to create repeatable training workflows, ensuring reliability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monitoring solutions for drift and latency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ML infrastructure, optimizing throughput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multiple teams in model testing and deployment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BentoML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performance by tuning Kubernetes resource allocation and scheduling.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model registry and versioning workflows to maintain deployment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Tracked performance trends across regions, addressing bottlenecks in real-time.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ML operations and infrastructure management.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ML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model deployment workflows for various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managing cloud resources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ML web services and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knowledge on optimizing data workflows and ETL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 ingestion layers for structured and unstructured data, ensuring quality and processing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model accuracy through monitoring and error tracking in ML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cross-team initiatives to optimize deployment strategies and reduce rollout failures.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integration of ML models into existing systems, ensuring minimal disruption and improved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Tracked major project milestones, adapting workflows to ensure timely delivery and stakeholder satisfaction.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supported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migrations and optimizations, focusing on performance improvements in distributed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batch and streaming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throughput and data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ETL processes, ensuring accurate and timely data delivery to analytics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emphasizing adherence to best practices and improving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knowledge sharing within the engineering team, facilitating team collaboration.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Scala,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Ray, Dask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Spark, Kafka, Snowflake, Delta Lake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Git, Jenkins, Terraform, Helm, MLflow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KServe, Airflow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