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Level Engineer with extensive experience in designing and developing user-centric applications. Proficient in creating innovative UI/UX designs that enhance user engagement and overall satisfaction. Adept in responsive design, design systems, and user flows with a strong understanding of front-end technologies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 flows, Wireframing, Prototyping, Usability testing, User research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Sketch, Figma, Adobe XD, InVision,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Agile methodologies,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Firebase,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Enzyme,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Accessibility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through intuitive UI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user flows and wireframes for multi-platform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an agile development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and project delivery timelines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usability testing sessions with real users, analyzing feedback to iterate on design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interfaces based on their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define user experience guidelines and create standardized design systems that increased consistency across platforms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user satisfaction by implementing effective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front-end applications to ensure they meet performance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on best practices while promoting a culture of clean code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into front-end applications to facilitate real-time data retrieval, ensuring seamless user interactions and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prototypes and proof of concepts to validate design assumptions and key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developers to design scalable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high traffic volume in real-time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best practices in design systems to ensure compliance with WCAG standards, improving application usability for diverse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a 60% increase in team productivity by eliminating outdated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retrospectives, maintaining transparency and fostering an open feedback environment that encouraged team participation.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enterprise-level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operations and increasing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and analysis to create wireframes and clickable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centralized design system for client projects that followed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look and feel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implementing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web applications to function seamlessly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scopes, requirements, and milestones, ensuring alignment of technical solutions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code reliability and reduced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teams to troubleshoot and resolve front-end challenges, leveraging analytical skills to diagnose issues and propose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all UI components and design patterns to facilitate knowledge transfer and on-boarding of new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security protocols for client applications, ensuring data integrity and user privacy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code reviews that emphasized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excellence in web development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deployment processes using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release cycles and increasing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refine UI elements based on usability feedback, ensuring all products remained user-friendly and met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present design ideas and prototypes, effectively communicating technical information to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and training for new hires, creating materials that outlined workflows and essential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production incidents, applying analytical problem-solving skills to identify root causes and implement timely fixes, which improved service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optimization techniques on existing applications to improve load times,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WebPageTest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