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Fullstack .NET Developer with over 7 years of experience specializing in developing technology solutions within cloud environments utilizing Microsoft technologies. Proven expertise in delivering high-quality applications, conducting rigorous testing, and providing comprehensive post-deployment support, focusing on financial services and mortgage servicing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jQuery, React.js,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SQS, SNS,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Extreme Programming (XP),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SSIS, Docker, Kubernetes, Git, Jenkins,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Singleton, Repository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Postman, Selenium,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cloud-based mortgage management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functionality for real estate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code reviews to ensure adherence to coding standards and best practices within an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developed complex stored procedures to optimize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provided technical guidance on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Repository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small team on a project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legacy systems, successfully reducing operational redundancies.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post-implementation support and troubleshooting for deployed applications, improving user satisfaction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gather requirements and refined them into technical specifications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software development processes and deployment procedures to facilitate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performance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responsiveness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ensuring a well-organized development process and team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 application for a financial services provider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user-friendly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application architecture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increase in bug detection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on backlog grooming, and ensuring timely completion of assigned tasks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and APIs to facilitate seamless communication between the client-side and server-side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operational costs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 ensuring codebase integrity and tracking feature development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ascertain project specifications, translating user needs into actionable development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 secure authentication module for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hosting solutions, streamlining deployment and improving service availability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management of application state and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bugs and feature requests, ensuring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cloud service architecture, focusing on deployment strategies within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of team members to uphold high-quality standards and continuous improvement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Agile practices, improving team adoption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capabilities,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calls and ensuring data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