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Frontend Engineer with over 8 years of experience specializing in clean, maintainable code for cloud-based applications. Expert in modern JavaScript frameworks, specifically React and Redux, with a passion for functional programming and cutting-edge technologies. Adept at mentoring junior engineers and fostering collaborative development processes. Committed to implementing best practices in code security and testing.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HTTP Protocols, Browser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Enzyme, Testing Library,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and performant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our design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unit testing strategies with JavaScript testing frameworks, ensuring a high test coverage which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pair programming sessions,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APIs that integrate with front-end applications,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code maintainability and security, significantly decreasing vulnerabilities related to web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initiate feature development, successfully launching a new landing page builder within specified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clear technical documentation and architecture decisions that streamlined onboarding processes and reduced ramp-up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the transition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ReasonML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development speed and reliability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translate them into technical specifications for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efficiently,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features in our design platform, improving workflow for creators through innovative tooling and UI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profiling and best practices, achieving load time improvement of 40% across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design discussions, shaping the technical vision and direction of our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industry standards and best practices by conducting regular code audits and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 reusability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state effectively with Redux, implementing advanced middleware patterns to facilitate complex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to align team objectives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the client and server, which improved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user feedback into product iterations, enhancing user satisfaction with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 and performance under stress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clean and efficient codebase through branching strategies and continuous integration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high-impact projects within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cloud-based solutions, enhancing application delivery and reducing deployment time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user-friendly interfaces, directly impacting user onboarding and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provided updates on development progress, adapting to dynamic project requirements and adjustments in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connectivity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to enhance data retrieval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