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Data Engineer with extensive experience in developing, operationalizing and optimizing data pipelines, ensuring data quality and reliability across multiple environments. Proven skills in data ingestion, transformation, and real-time processing applications, aimed at improving health outcomes for millions. Proficient in leveraging a variety of programming languages and tools to enhance data management procedures and provide insights based on data analytics.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Processing/Big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Informatica, Control-M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 and 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Apache Kafka,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Governance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Validation, Quality Assurance Testing,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Pipeline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AzCopy, Apache NiFi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ingestion speed by 30% for complex data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latency of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quality management frameworks for data migration projects, ensuring high data quality standards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validation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Control-M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scheduler, automating batch jobs that decreased manual tasks by 25% and improved error logging.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transformations, reducing processing time and improving data accuracy for analytics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architecture by integrating cloud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and improved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analysis of data issues and resolved them efficiently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queries and performance tuning, resulting in a 15% increase in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 management procedures to support data ingestion and provisioning protocols, ensuring compliance with healthcare data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data governance protocols that facilitated seamless data flow and improved accessibility for data scientists and analysts.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processes to enhance collaboration across teams and streamline project workflows, which increased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collaboration between development and operations teams for continuous integration/deployment.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participated in sprint planning, ensuring timely delivery of high-quality data solutions with full adherence to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Lakes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unified data structure that supports advanced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data storage solutions, ensuring long-term data reliability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actionable insights to senior management based on data analytics which has driven decision-making processes at the organizational level.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integration projects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accurate data transformation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programming languages to streamline data mining processes and improve reporting accuracy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analysis and optimization of batch schedules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Control-M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reconciling data issues and enhancing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validation and quality assurance testing that improved project deliverables and maintained client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architects to evolve data management strategies that ensured compliance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diagnosing system issues, implementing systematic solutions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data orchestration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client data reporting systems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dashboards, providing actionable insights directly linked to client KPIs.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infrastructure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smoother data migrations and backup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 input and extraction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improving database performance and reliability for internal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various tasks involved in data manipulation effectively across multiple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data management initiatives that involved basic reporting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preliminary data analysis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data entry and basic SQL queries, contributing to the preparation of project deliverables while ensuring quality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focused on data preparation and processing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minor script enhancements defining data quality processes that helped ensure accuracy in data collection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operations while assisting with minor issues, ensuring prompt resolution and adherence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 sessions to ensure code quality and provided constructive feedback to peers and junior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