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Senior Software Engineer with over 11 years in software development, specializing in backend technologies, API design, and workflow orchestration. Proficient in delivering reliable and maintainable solutions, with a strong focus on utilizing AI in complex systems.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Go, Python, Java, JavaScript, C#, TypeScript, Ruby, Rust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Backend Frameworks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Spring Boot, Django, Flask, Express, Gin, Echo, ASP.NET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 Modeling &amp; Storage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SQL, NoSQL, PostgreSQL, MongoDB, Redis, Cassandra, MySQL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&amp; DevOps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Kubernetes, Docker, Terraform, CircleCI, Jenkins, GitLab CI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Messaging &amp; Orchestration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Kafka, RabbitMQ, Temporal, AWS Step Functions, gRPC, Protobuf, REST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AI/ML &amp; Data Pipelines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TensorFlow, PyTorch, MLflow, Apache Airflow, Singularity, Numpy, Scikit-learn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 and implement backend services using *Go* and *AWS*, focusing on scalability and reliability, while collaborating closely with cross-functional teams to meet dynamic project requirements and timelines.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 reliable APIs using *gRPC* with *Protobuf* for internal services and RESTful APIs for external consumers, ensuring backward compatibility and adherence to API governance standards designed for scalability.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Lead the integration of *Temporal* for workflow orchestration, enabling robust multi-step workflows while maintaining a focus on idempotency and reliability metrics across various service boundaries and dependencies.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 *Kubernetes* for container orchestration, implementing best practices for deployment, service mesh integration, and observability using tools like *Envoy* to ensure high availability and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 data modeling strategies using both *SQL* and *NoSQL* databases, optimizing storage patterns based on trade-offs between relational consistency and performance to enhance overall application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 with AI specialists to develop features supported by *Machine Learning*, ensuring consistency in data handling and performance, while applying predictive analytics to enhance user experience and service reliability.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 agile development methodologies, conducting regular code reviews to uphold coding standards while ensuring continuous integration and delivery practices are effectively applied across all development cycles.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 junior engineers in best practices for software design and architecture, fostering a culture of continuous learning and improvement while driving technical discussions aligned with business objectives.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 to architectural discussions around system design, leveraging vast experience in distributed systems to drive strategic technical decisions and ensure alignment with industry trends in software engineering.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 with clients to gather requirements for bespoke solutions, translating technical concepts into actionable development tasks and ensuring meaningful delivery that exceeds client expectations.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 system monitoring through the integration of observability tools, leading to better insight into production system behavior and informing future infrastructure improvements based on data-driven decisions.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Drive initiatives for process optimization by implementing automated testing and deployment pipelines, enhancing efficiency in the development lifecycle while significantly reducing manual error rates.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*RESTful APIs* and microservices architecture for healthcare applications, enhancing patient data management and ensuring compliance with healthcare regulations and standards for security and privacy.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product teams to gather requirements and translate them into technical specifications, ensuring the development of features that are both user-friendly and functional within a multi-platform ecosystem.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Integrated new features into existing systems using *Java* and *Spring Boot*, enhancing the performance of healthcare applications while ensuring a high level of code reliability and maintainability.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cloud migration projects utilizing *AWS* services, improving scalability while reducing operational costs through the implementation of best cloud practices and containerization techniques with *Docker*.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code reviews and mentored junior developers on best practices in software development, ensuring adherence to coding standards and improving the overall quality of the codebase across multiple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closely with QA teams to develop and implement testing strategies, leveraging automated test frameworks that significantly reduced testing time while increasing functional coverage for all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agile project ceremonies, including sprint planning and retrospectives, actively contributing to the iterative development process while promoting a team-oriented work environment and facilitating open communication.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comprehensive monitoring solutions to track system performance and user interactions, using metrics to guide the enhancement of application features and overall user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user-friendly applications using *JavaScript* and *HTML* as part of the development team, focusing on enhancing user experiences through accessible design and efficient back-end integration.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UX designers to refine application interfaces, ensuring high levels of user satisfaction by integrating feedback loops into the development process.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with databases like *MySQL* to manage and query data effectively, enhancing data retrieval processes and optimizing application performance for various stakeholders.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team-based development efforts, using version control systems such as *Git* to manage changes efficiently and maintain a clean development history throughout project lifecycles.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software documentation efforts, creating detailed records of application features, architecture, and API specifications, facilitating knowledge transfer and onboarding processes for new team members.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with server configurations and deployment processes, building foundational infrastructure skills that ensured a smooth transition of applications into production environments for client use.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Gained hands-on experience through practical projects, contributing to the successful completion of over 20 client deliverables during my tenure, solidifying my foundation in software development methodologies with a strong focus on customer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