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Experienced Software Engineer with over 11 years in software development focused on web and mobile applications. Strong expertise in React, Typescript, and advanced frontend technologies, aiming to enhance user experiences while collaborating effectively with cross-functional teams.</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Frontend Technologies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React, Typescript, CSS, HTML, JavaScript, Responsive Design, RESTful APIs</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Testing &amp; Automation</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Vitest, Playwright, Unit Testing, E2E Testing, CI/CD</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Performance &amp; Monitoring</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Sentry, Datadog, Performance Tuning, Error Monitoring, Web Security Practices</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Development Tools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Jira, Git, GitHub Actions, Docker, NGINX</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Design &amp; Prototyping</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Figma, Prototypes, Storybook, CSS Modules, Animation Libraries</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Senior Software Engineer</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frontend development initiatives at KMS Technology, implementing *React* based applications with a focus on *UI/UX* enhancements to drive user engagement and satisfaction across diverse client projects.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closely with Product Managers and Designers to translate business requirements into technical specifications for several complex projects encompassing A/B testing and UI redesigns.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Executed thorough testing of web applications using *Vitest* and other automation tools, ensuring high-quality code delivery and seamless deployment processes in a continuous integration environment.</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and developed reusable components with *CSS modular* architecture, enhancing maintainability and performance of applications, while adhering to best practices in frontend development.</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actively in peer code reviews to uphold coding standards and foster a culture of learning and collaboration within the team, focusing on best practices.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Incorporated feedback from stakeholders to adapt and optimize web experiences for various devices, leading to improved accessibility and user retention metrics across platforms.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Maintained support for legacy code while integrating new API functionalities, ensuring a smooth transition for end-users with diverse technical backgrounds across the application lifecycle.</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Managed complex deployments and monitored application performance post-launch, utilizing tools like *Sentry* for real-time error tracking and monitoring solutions to proactively address user issues.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Enhanced the development workflow through effective documentation practices in *Jira*, producing insightful bug reports and stories to facilitate better project management and traceability.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Advanced skills in mobile-first design patterns, ensuring that *frontend* experiences are optimized for various devices and viewport sizes, bolstering user engagement and accessibility.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Provided mentorship to junior engineers, sharing knowledge on best practices in *React* development and fostering an inclusive learning environment within remote work settings.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regular discussions with backend teams to ensure seamless integration of APIs, efficiently troubleshooting and resolving issues, thereby improving project turnaround times.</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Frontend Engineer</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Worked at Okta developing secure web applications, focusing on UI performance using *React* and *Typescript*, while adhering to stringent security protocols for user authentication and data privacy.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cross-functional teams to gather requirements and implement features that enhance user security, utilizing tools like *Jira* for tracking progress and feedback incorporation.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a deep understanding of *React*-based application architectures, contributing significantly to code quality and application performance reviews throughout various project phases.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troubleshooting and debugging complex frontend issues in production environments, applying best practices in performance tuning and accessibility checks to ensure user satisfaction.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implementing testing frameworks such as *Playwright* to automate UI testing processes, reducing manual testing efforts and increasing deployment confidence as release cycles accelerated.</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Facilitated agile practices within development teams by leading sprint retrospectives, strategies for overcoming project obstacles, and implementing effective communication tools to enhance team collaboration.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Fostered strong relationships with key stakeholders, enabling timely feedback and iterative adaptations to project requirements, ultimately leading to higher delivery success rates and stakeholder satisfaction.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Provided technical support and guidance to junior developers and interns, promoting an environment of continuous learning and knowledge sharing across the engineering department.</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the successful deployment of enterprise-level web applications at SHI International, focusing on *HTML*, *CSS*, and *JavaScript* to create dynamic user interfaces for client-specific projects.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scalable frontend components while adhering to coding conventions and project specifications, facilitating peer reviews that emphasized quality control and adherence to industry standards.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comprehensive debugging of UI elements, collaborating with backend developers to enhance data flow, user experience, and overall application performance for end-users.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documentation efforts surrounding coding practices, ensuring clarity and accessibility of knowledge for future team members, resulting in accelerated onboarding processes for new hires.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team meetings to brainstorm feature enhancements and troubleshoot existing issues, promoting a collaborative environment that values input from all team members.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Maintained existing client applications, resolving bugs and enhancing features based on direct client feedback and operational requirements, improving user experience and client satisfaction.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Validated the effectiveness of implemented design patterns and coding standards over time, which led to a 20% increase in the efficiency of future projects through shared best practices and lessons learned.</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