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over 8 years in building robust web and mobile applications, specializing in AI-driven solutions. Proven expertise in end-to-end product development and a passion for cybersecurity innovation.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Java,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Node.js, Express, Django, Flask,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Docker, Kubernetes,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Storage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MongoDB, PostgreSQL, Redis, MySQL,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AI &amp; Automation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TensorFlow, PyTorch, OpenAI APIs, LLM Technologies, Chatbot Frameworks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 - AI Security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end-to-end development of AI security products, from conceptualization through to production deployment, utilizing *React* for frontend integration and *Node.js* for backend services to create seamless user experiences.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to define and prioritize product features, leveraging an agile workflow to deliver high-quality software while adapting to evolving market demands in cybersecurity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cutting-edge AI tools, including *TensorFlow* and *OpenAI APIs*, to enhance product capabilities, ensuring seamless integration of intelligent workflows into existing software solutions across the company ecosystem.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Defined and implemented scalable microservices architecture, employing *Docker* and *Kubernetes* to enhance deployment efficiency and ensure high availability of AI security solutions on cloud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Continuously iterated on product design based on real user feedback and analytics, focusing on optimizing the UI/UX for end-users while maintaining stringent security protocols and compliance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comprehensive testing and troubleshooting strategies to ensure the reliability and security of AI-powered solutions, reinforcing the importance of code quality through best practice guidelines and peer review processes.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regular system performance reviews and implemented enhancements to backend services using *Python* and *Java* to handle increased data flows and user interactions effectively, thus reducing latency.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stakeholders and clients to evaluate product effectiveness, presenting analyses and insights that drive further innovation and align product development with strategic company goals.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software best practices and design patterns, fostering a culture of learning and collaboration that contributes to overall team productivity and professional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technical documentation and product specifications independently, ensuring clarity and coherence in communication within project teams and external stakeholders regarding product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Adapted quickly to a fast-paced and low-structure environment, leveraging strong decision-making skills to independently address complex engineering challenges while delivering effective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Promoted a culture of innovation by experimenting with emerging AI technologies and development frameworks, ultimately driving competitive advantage in the rapidly changing cybersecurity landscape.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 - Real Estate Development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user-facing features for the Opendoor platform, utilizing *React* and *Node.js* for seamless integration that improved user experience in real estate transactions.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management on feature prioritization, conducting thorough usability testing to ensure positive user interactions and adherence to industry standards in software design.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server-side functionality using *Express* and *PostgreSQL*, optimizing code for performance and scalability while supporting added features based on user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agile sprints, emphasizing rapid prototyping and iteration, to enhance application functionality and reduce the time-to-market for new updates and features.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regular code reviews and design sessions, exchanging knowledge with peers while adhering to best coding practices focused on maintainability and code efficiency.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Prepared technical documentation, ensuring comprehensive project details to aid future development, while also utilizing tools like *JIRA* and *Confluence* for project tracking and communication.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learning about emerging technologies in real estate and software development, applying new knowledge to improve existing systems and processes.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strong relationships with key stakeholders to gather requirements, translating them into technical specifications that drove product visions and execution.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initiatives to enhance team development methodologies using *Agile/Scrum* practices, which resulted in increased collaboration and enhanced team performance.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key features of Okta's identity and access management platform, employing *Java* and *Spring Boot* technologies to enhance user authentication and authorization workflows in cloud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discussions to evaluate software architecture and tools, providing valuable insights that guided technology choices and contributed to the optimization of application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implementation of RESTful APIs for secure data transfer, utilizing *PostgreSQL* for effective data management solutions integrated into identity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unit and integration testing to ensure functionality across multiple scenarios, leveraging testing frameworks to maintain high standards of software quality and reliability in product releases.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team leads to define project scope and timelines, ensuring that development milestones were met with high accuracy and team alignment throughout the software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version control using *Git*, fostering a collaborative approach to code management while effectively resolving any conflicts that arose between team members' contributions.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development of internal training materials for new hires, sharing insights into best practices in software engineering that contributed to the company's growth and employee development.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successful project deployments through careful planning and execution, ensuring changes were documented and communicated effectively across stakeholder groups while aligning with business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valuable experience in managing security protocols and compliance requirements in software development, leading to improved solution integrity and stakeholder trust throughout enterprise projects.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