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Platform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Platform Engineer with over 10 years of experience in software engineering and DevOps practices, specializing in building scalable systems and enhancing developer tools. Proficient in implementing efficient DevOps processes and stewarding API development effectively.</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JavaScript, TypeScript, C#, Kotlin, Go</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API Technologies</w:t>
      </w:r>
      <w:r w:rsidRPr="002254C6">
        <w:rPr>
          <w:rFonts w:ascii="Aptos Display" w:eastAsia="Bell MT" w:hAnsi="Aptos Display" w:cs="Bell MT"/>
        </w:rPr>
        <w:t xml:space="preserve">: GraphQL, gRPC, REST, SOAP, WebSockets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Containerization &amp; Orchestration</w:t>
      </w:r>
      <w:r w:rsidRPr="002254C6">
        <w:rPr>
          <w:rFonts w:ascii="Aptos Display" w:eastAsia="Bell MT" w:hAnsi="Aptos Display" w:cs="Bell MT"/>
        </w:rPr>
        <w:t xml:space="preserve">: Docker, Kubernetes, OpenShift, Helm, Mesos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Version Control &amp; CI/CD</w:t>
      </w:r>
      <w:r w:rsidRPr="002254C6">
        <w:rPr>
          <w:rFonts w:ascii="Aptos Display" w:eastAsia="Bell MT" w:hAnsi="Aptos Display" w:cs="Bell MT"/>
        </w:rPr>
        <w:t xml:space="preserve">: Git, GitOps, Jenkins, CircleCI, Travis CI</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Platforms</w:t>
      </w:r>
      <w:r w:rsidRPr="002254C6">
        <w:rPr>
          <w:rFonts w:ascii="Aptos Display" w:eastAsia="Bell MT" w:hAnsi="Aptos Display" w:cs="Bell MT"/>
        </w:rPr>
        <w:t xml:space="preserve">: AWS, Azure, Google Cloud Platform, Firebase, DigitalOcean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Monitoring &amp; Logging Tools</w:t>
      </w:r>
      <w:r w:rsidRPr="002254C6">
        <w:rPr>
          <w:rFonts w:ascii="Aptos Display" w:eastAsia="Bell MT" w:hAnsi="Aptos Display" w:cs="Bell MT"/>
        </w:rPr>
        <w:t xml:space="preserve">: Prometheus, Grafana, ELK Stack, Splunk, Datadog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Practices</w:t>
      </w:r>
      <w:r w:rsidRPr="002254C6">
        <w:rPr>
          <w:rFonts w:ascii="Aptos Display" w:eastAsia="Bell MT" w:hAnsi="Aptos Display" w:cs="Bell MT"/>
        </w:rPr>
        <w:t xml:space="preserve">: Infrastructure as Code, Continuous Integration, Continuous Deployment, Monitoring, Scripting</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Platform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internal services for authentication, file management, and GraphQL API, utilizing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gRPC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improve data fetching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Stewarded the federated GraphQL API schema, ensuring seamless integration for multiple teams and services across the organization.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container orchestration using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deployment processes and reducing operational overhead.</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gather technical requirements, facilitating project alignment and delivering robust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Defined and established development, testing, and release processes for DevOps operations, enhancing team efficiency and code quality.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Produced comprehensive documentation for system architectures, processes, and API specifications, improving knowledge sharing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research to identify and implement improvements for internal services, keeping tech stack modern and efficient.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GitOps practices for consistent and fast deployment across environments, improving deployment reliability and transparency.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cloud services on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scalable infrastructure, optimizing costs and performance for backend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developer tools that improved team productivity and reduced the time to onboard new team members effectively.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participated in technical review sessions and contributed to architecture discussions, fostering a culture of continuous improvement.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the developer community to gather feedback, enhancing the usability and efficiency of technical tools and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automated CI/CD pipelines with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increasing development velocity and reducing deployment risks.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backend systems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leading to effective service integration and response handling for high-volume requests.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RESTful services that complement the GraphQL architecture, providing flexible data access for various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product teams to develop solutions focusing on user experience and performance, contributing to positive customer feedback.</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DevOps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microservices architecture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resulting in enhanced system modularity.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APIs utilizing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comprehensive documentation and usability for internal and external consumers.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implementing CI/CD pipelines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which streamlined deployment processes and reduced errors in production environments.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Validated software solutions through unit testing frameworks and ensured integration of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resources effectively into projects.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teams on system design documents and architecture plans, ensuring a smooth development lifecycle and project outcomes.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Secured application environments through automated security scans and compliance measures, enhancing overall system integrity.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operational monitoring systems using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quick incident response and system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methodology, contributing to Scrum ceremonies and backlog refinement sessions, fostering team alignment and collaboration.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migration of legacy systems to cloud infrastructure, leveraging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optimize operational costs.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peer reviews and code quality checks, enhancing the culture of quality within development teams.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maintaining server infrastructure and deploying services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containers, improving operational efficiency.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backend application development in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aiding teams in building scalable web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scrum meetings to refine processes and improve project timelines, ensuring effective communication within teams.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unit tests for existing content management systems, boosting reliability and reducing bug occurrences during releases.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engineers in API design discussions, enhancing my understanding of service-oriented architecture.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support to the DevOps team in configuring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resources and maintaining system availability across platforms.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internal tools to streamline tasks, improving development workflow and productivity within the engineering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documentation for various technical processes, improving clarity and accessibility for new team members.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gathering requirements and drafting specifications for new features, contributing to overall project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learning sessions and workshops to deepen knowledge in modern development practices such as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DevOps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microservices.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