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over 8 years of experience in developing scalable web and mobile applications. Proficient in a wide range of technologies including JavaScript, React, Node.js, AWS, and experienced in working with agile methodologies. Strong collaboration and adaptability skills with a focus on optimizing workflows and delivering high-quality software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Java, C#,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Express, Django, Spring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PostgreSQL, MySQL, Redis, SQLite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and 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Docker, Kubernetes, CI/CD,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Jira, Visual Studio Code, Postman, Webpack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Cypress, Selenium, JUnit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robust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seamless integration and optimization to enhance user experience across various devices and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microservices architecture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Lambda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resulting in reusable components that improved deployment speed and system reliability for clients.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in agile environments, maintaining ongoing communication to refine requirements and optimize solutions together, ultimately enhancing project delivery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and provided mentorship to junior developers to ensure adherence to best practices and foster a collaborative team environment for continuous improvement.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design efficient database schemas that supported data-driven decision making and enhanced application performance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Inegrated third-party APIs and developed custom APIs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facilitate seamless data exchange and third-party service interactions, significantly improving application functionality.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user acceptance testing and incorporated feedback, leading to enhanced user satisfaction while minimizing discrepancies in project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deployment processes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pipelines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achieving higher efficiency and reduced downtimes in code rollout for clients.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system troubleshooting documentation and resolution protocols, improving team response times and ensuring timely resolution of live system issues.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the adoption of best practices for coding standards and security protocols, enhancing overall application security and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retrospectives and planning sessions, contributing insights that shaped future sprints and development strategies while aligning with the company's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comprehensive technical documentation for system architecture, API specifications, and user guides, improving onboarding processes for new team members.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front-end components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user-centric design principles while collaborating with UI/UX teams to refine application aesthetics and functionality throughout the project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RESTful APIs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facilitate backend operations, enhancing data retrieval processes and real-time data syncing capabilities for various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QA to develop and execute automated test cases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Cypress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code quality and reducing regression errors during deployment cycles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 cross-functional teams to gather requirements and develop application features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methodologies, ensuring alignment with business needs and customer satisfaction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control, managing code repositories efficiently and collaborating effectively with multiple teams on collective projects while ensuring robust change management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regular team meetings to provide updates, discuss challenges, and brainstorm creative solutions, leveraging team strengths to achieve shared objectives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application performance by analyzing existing codebases, making necessary improvements using profiling tools, and tracking performance metrics continually to deliver better user experiences.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design reviews and architecture discussions, ensuring that features were scalable and maintainable in line with industry best practices for software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team communication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task management, improving transparency around project progress and challenges substantially.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SaaS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creating responsive layouts and ensuring browser compatibility for an optimal user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implementation of software features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jQuery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demonstrating adaptability by picking up new skills and methodologies quickly to meet project needs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designers to translate wireframes and mockups into functional user interfaces, bridging gaps between design and implementation efficiently for comprehensive application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Involved in code testing and debugging processes,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predefined tests which increased reliability and accuracy of applications being developed.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Detected and resolved critical bugs in production environments promptly, demonstrating commitment to software quality and user satisfaction throughout the development cycles.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regular team brainstorming sessions aimed at improving application performance, gathering feedback from end-users while ensuring requirements were continually met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users for feedback post-release, compiling useful data to help shape future enhancements, ensuring continued alignment with user needs.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