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Technical Support Engineer with over 11 years of experience in software development, specializing in web and mobile applications. Proven expertise in SQL, data analysis, and customer support in a dynamic SaaS environment, driving customer satisfaction through technical proficiency and effective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Node.js,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Django, Flask,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Talend, Pentaho, Informatica, MaxCompute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customers, troubleshooting issues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seamless integration and optimal configuration of software solutions that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identify, isolate, and offer timely resolutions for data-related issues that clients encountered, fostering a customer-first mindset with effective follow-ups.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 to relay customer feedback and technical issues, prompting continuous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value-based care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management best practices in cross-functional teams, overseeing the implementation of technical support strategies that improved response times and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incident response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timely handling of client requests while employing debugging skills for real-time troubleshooting of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new software releases to ensure compatibility and performance, contributing to quality assurance and overall project success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training and documentation to onboarding new support staff, enhancing team capacity and improving knowledge transfer regarding complex software applications and their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clients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 healthcare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them with system setup and ensuring they leverage product features for maximum clinical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from clients into product development cycles, a proactive approach that nurtured long-term relationships and cultivated trust among healthcare professionals using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disparate data sources, thereby improving overall efficiency and enabling better data utilization at the point of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troubleshooting guides for common issues, empowering customers with resources that reduced reliance on support services, promoting greater independence in software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knowledge of industry trends in digital health, contributing to team discussions on potentially disruptive technologies and their applicability to Navina's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calls as a technical bridge between users and engineering teams, ensuring a flawless communication channel that prioritizes patient care today.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onboarding processes, configuring software solutions for new clients while addressing unique functionalities that cater to specific organizational needs across various specialties.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presentations for clients and partners, leveraging strong presentation skills to articulate complex technical concepts in accessible terms.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overall functionality for various projects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agile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releases and high-quality software solutions that meet business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through well-optimized APIs and robust data management practices in a scalable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mockups into functional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user experience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tools and logging frameworks to troubleshoot and resolve issues efficiently, enhancing system stability and reducing downtime in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code quality and ensuring robustness of applications through rigorous testing methodologies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 and best practices, driving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into existing applications, broadening functionality while maintaining system integrity and performance based on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fostering a collaborative culture that promotes continuous improvement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helping to shape long-term software solutions that effectively accommodate user requirements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schema design and optimization,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for efficient data retrieval and storage for critical applications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customers and technical teams during project deployments, ensuring customer expectations are met while effectively communicating technical limitations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