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Versatile Software Engineer with 11 years of experience in designing, developing, and maintaining web and mobile applications. Proficient in C#, ASP.NET, Microservices, and Agile methodologies, delivering high-quality software solutions and enhancing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Python, SQL, HTML5, CSS3, Markdown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 Core, ASP.NET MVC, Node.js, React, Angular, Express.js, jQuery,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Postman, Swagger, OpenAPI, Microservices Architecture, API Gateway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Azure DevOps, JIRA, Trello, Docker, Kubernetes,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Microsoft Azure, AWS, Google Cloud Platform, Heroku, Cloud Foundry, Firebase, AWS Lambda, Azure Functions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JUnit, NUnit, Mocha, Chai, Jasmine, GitHub Actions,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contributing to projects that enhanced operational efficiency and provided robust solutions to client problems.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define, design, and implement new features to maximize customer satisfaction and system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 code adhering to software development best practices,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 consistent with modern user experience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reviews, promoting knowledge sharing and best practices while ensuring adherence to quality standards across team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for seamless data integration between multiple systems, facilitating effective communication in distributed environments and streams of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of emerging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these to improve deployment processes and infrastructure management for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applications by troubleshooting and debugging complex issues, enhancing performance while fostering a culture of innovation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junior developers on topics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strengthening team capabilities and understanding of evolving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libraries and tools into development projects, expanding application functionality and ensuring alignment with business objectives and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discussions on technology stack choices, presenting informed recommendations based on current trends and detailing the implications of cutting-edge technologies in software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design documents and technical specifications for projects, ensuring clear communication of requirements and objectives to the development team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industry workshops and seminars to stay updated on best practices, methodologies, and technologies, bringing back insights to the team for implementation.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and test APIs, promoting clarity and efficiency in the development process and facilitating easier team collaboration on API-related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leveraging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rapid deployment cycles while maintaining code quality and security compliance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comprehensive unit and integration tests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reliability and stability of releases by minimizing bugs in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building robust, secure, and highly scalable software solutions suitable for varying business needs and compliance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both software development and quality assurance teams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ensuring efficient project management and timely delivery of high-quality software products across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development practices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smoother release processes and reduced deployment times while ensuring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optimized RESTful APIs to support functionality enhancement in applications, ensuring standardization while improving system interoperability across multiple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to design, query, and manage database schemas responsible for large-scale data storage while adhering to performance optimization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software documentation for project specifications, codebases, and API contracts, facilitating proper knowledge transfer and improved onboarding experiences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 and development standards throughout the engineering team by leading initiatives such as code review sessions and knowledge-sharing workshops.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resolved performance bottlenecks in applications, implementing optimizations that resulted in improved time efficiency, reliability, and end-user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an array of frameworks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frontend applications development, enhancing user experience and engagement through responsive interface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team retrospectives, providing insights and suggestions for improving workflows and overall project execution to foster a collaborative and productive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management teams to define feature specifications and deliverables, aligning development goals with customer needs and business strategies for comprehensive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utilized Git for version control, ensuring stable project development and fostering collaborative approaches within team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