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innovative solutions for web and mobile applications. Proficient in diverse technologies, including Salesforce, JavaScript, and Object-Oriented Programming. Specialized in optimizing software functionality and enhancing user experience through collaboration and technical proficiency.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Cognos, Salesforce CRM, Siebel CRM,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modified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input while maintaining superior user experience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analyze user needs and functional requirements, implementing effective technology solutions that align with business objectives while prioritizing the security of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development, testing, and deployment processes, significantly reducing error rates and deployment times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defects in software products using standardized debugging tools and methodologies, focusing on improving reliability and application performance while minimizing downtime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testing and debugging on various stages of software development, including creating detailed documentation for test scenarios and results to ensure compliance with company standards and quality assurance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Managing and applying security updates across infrastructure, collaborating with IT security teams to ensure that all operational procedures adhere to industry standards and best practices in software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of software issues, using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Cognos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problems effectively, resulting in actionable insights for systems enhancement and preventative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sharing knowledge and best practices with junior developers, fostering a culture of teamwork and continuous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clear and concise technical documentation to assist in project tracking and onboarding, ensuring that all team members can effectively collaborate on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staging environments for testing and deployment, using frameworks and tools to maintain integrity across environments, greatly facilitating smoother rollouts and updates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Siebel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and enhance customer relationship management functionalities, enabling improved data analytics and customer insights to drive strategic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on short-term projects, understanding specific requirements and providing tailored software solutions that meet diverse business challenges while ensuring effective communication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leverage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code quality, nurturing an environment of collaboration and code excellence among software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RESTful APIs to enable seamless integration and data exchange between front-end applications and server-side architectures, enhancing overall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protocols, employing both manual and automated testing strategies to validate software functionality, ensuring a robust final product aligned with client expectations and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application development standards while engaging in continuous integration processes to streamline deployment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interface performance, and ensuring accessibility in accordance with industry guidelines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analyzed, and mitigated software defects during the development phase, employing effective debugging strategies that improved the stability and reliability of software products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business analysts to gather and clarify requirements, ensuring smooth communication between technical and non-technical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and contributed to agile methodology practices, enhancing project efficiency while fostering teamwork and collaboration between different engineering disciplines and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and frameworks to improve QA efficiency, thereby reducing manual testing efforts and expediting the overall software release process while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data retrieval and processing across applications, resulting in improved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software by making enhancements and resolving bugs, using industry-standard practices for version control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deployment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software design patterns and best practices in programming, sharing expertise on frameworks and tools to enhance overall team productivity and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clients on software applications, ensuring they received necessary guidance and tools to effectively utilize developed solutions for maximum benefit.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cohesive documentation and user guides, clarifying functionalities and providing insights on software implementations and enhancements to assist existing and new stakeholders in their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internationalization of applications, ensuring localization capabilities to meet diverse user needs and preferences according to regional specifications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