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Salesforce DevOps Engineer with over 11 years of experience in software development, specializing in web and mobile applications. Proven expertise in building robust DevOps frameworks and optimizing deployment processes. Strong collaborator, adept in driving continuous improvement, ensuring compliance, and enhancing team efficiency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 JavaScript,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Gearset, Copado, Jenkins, AutoRABIT,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Platform, Salesforce Metadata, Salesforce CI/CD, Sandbox Environments, Data Loader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Asana, Confluence, Agile Methodology,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Technologies:</w:t>
      </w:r>
      <w:r w:rsidRPr="00745DD3">
        <w:rPr>
          <w:rFonts w:ascii="Roboto Light" w:eastAsia="Roboto Light" w:hAnsi="Roboto Light" w:cs="Roboto Light"/>
          <w:color w:val="404040" w:themeColor="text1" w:themeTint="BF"/>
          <w:sz w:val="20"/>
          <w:szCs w:val="20"/>
        </w:rPr>
        <w:t xml:space="preserve"> SOX Compliance, SOC 2 Framework, Change Control, Security Audits,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deployment lifecycle of Salesforce applications, ensuring compliance through rigorous testing and post-deployment validation processes to enhance the quality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an effective DevOps toolchain, consistently leveraging tools like </w:t>
      </w:r>
      <w:r w:rsidRPr="00745DD3">
        <w:rPr>
          <w:rFonts w:ascii="Roboto Light" w:eastAsia="Roboto Light" w:hAnsi="Roboto Light" w:cs="Roboto Light"/>
          <w:b/>
          <w:bCs/>
          <w:color w:val="404040" w:themeColor="text1" w:themeTint="BF"/>
          <w:sz w:val="20"/>
          <w:szCs w:val="20"/>
        </w:rPr>
        <w:t xml:space="preserve">Gearset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Copado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efficiency and support rapid release cycles within the Salesforce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CI/CD pipelines, integrating automated testing and continuous integration practices into the deployment processes for Salesforce applications, significantly reducing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cross-functional teams, including Admins and Developers, to coordinate release readiness, ensuring feature deliverables aligned with overall project timelines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change management procedures to ensure compliance with internal controls, facilitating smoother audits, and increasing stakeholder confidence in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primary liaison during security audits, effectively managing documentation requests and system access reviews, while reinforcing the importance of data governance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process improvements by identifying bottlenecks in current deployments, recommending automation where feasible, and fostering a culture of innovation and adaptability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Salesforce DevOps practices, instilling knowledge about compliance requirements and enhancing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agile workflows, ensuring clear communication of tasks and progress among team members, leading to improved collaboration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ensure adherence to deployment strategies and best practices, contributing to reduced errors and increased system reliability for Salesforce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monitoring and reporting on deployment processes through the creation of dashboards, providing stakeholders with real-time insights into deployment status and compliance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version control,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collaboration among development teams and ensure code quality across multiple Salesforce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a cloud-based infrastructure, leading initiatives that focused on scalability and seamless integration with existing platforms while meeting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assessments for new features and changes to the Salesforce platform, helping to manage risks associated with deployments while aligning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Salesforce metadata management processes by leveraging automation tools to facilitate efficient deployments, thereby reducing manual errors and increasing the speed of application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for web and mobile applications,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client-specific requirements while ensuring optimal performance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and translate them into technical specifications, enhancing software development processes and aligning outcomes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ideation and design through development, testing, and deployment, ensuring high-quality deliverables within strict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scalability and performance by optimizing existing code, implementing best practices in software design, and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mentorship, encouraging knowledge sharing and ongoing learning within the development team to promote higher code quality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technical debt reduction, prioritizing software updates and refactoring tasks that improved maintainability and reduced future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manage and prioritize project backlogs, ensuring continuous delivery of valuable software features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quality through rigorous testing, implementing unit tests and employing automated testing frameworks, resulting in consistent product reliability and reduced bug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emerging technologies and development tools, creating an environment of continuous improvement and keeping the team informed about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detailing coding standards, protocols, and deployment procedures to ensure transparency and alignment across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providing enhanced functionality that directly responded to changing customer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vulnerability testing to identify and mitigate risks, maintaining organizational compliance with industry standards and software safety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