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comprehensive experience in software development, focusing on web and mobile applications. Proven expertise in DevOps practices, automation, and cloud technologies to drive transformative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Bamboo, Git,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Bash, Python, Perl,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Angular, React, Java,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Prometheus, Grafana, Splunk, ELK Stack,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improving deployment frequency and reducing lead time for changes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governed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cross-functional teams, fostering a culture of continuous improvement and automation across workflows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and security protocols, resulting in a resilient and scalable infrastructure that meets business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infrastructure provisioning and application deployment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deployment speed and environment consistency for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systems using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enhancing system interoperability and data accessibility across platforms for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capacity planning exercises, identifying bottlenecks and implementing corrective actions to ensure optimal resource utilization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technical documentation to outline architecture and deployment processes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significantly improving onboarding and knowledge transfer efficiency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provide expert guidance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empowering teams to adopt and leverage automation for better productivity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logging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observability and enabling proactive incident response measures across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teams, facilitating the iterative development process and boosting team collaboration to achieve project milestones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costs through resource tagging and continuous performance analysis, helping to align cloud spend with business goals and improve overall budget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technical issues for clients, serving as a trusted advisor and improving customer satisfaction through effective communication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technologies, fostering professional growth, skill development, and a collaborative team environment that encourages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equipping team members with the knowledge to improve their own workflows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response processes by developing clear runbooks and conducting post-mortem analyses, contributing to the reduction of recurring issues and enhancing overall service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teams through the full software development lifecycle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and complex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cross-platform compatibility, enhancing user experiences and expanding the application user base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practices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collaboration, flexibility, and continuous delivery for various software solutions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optimize software deployment processes by integrating and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builds and testing, decreasing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for improved user interfaces and enhanced data management capabilities, ensuring seamless communication between the client-side and server-side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code reviews and provided constructive feedback to peers, fostering a culture of quality and continuous improvement in code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optimization, creating efficient logical structures and enhancing data retrieval and manipulation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cloud resources management to ensure application scalability and high availability, effectively balancing infrastructure costs with user engagement to support growing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on various projects requiring deep knowledge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enabling successful source control management and environment setup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design documentation and unit tests in accordance with industry standards, improving the maintainability and reliability of applications without sacrificing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for requirements gathering and feedback, ensuring deliverables meet business needs while aligning with overall strategic objectives and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stay updated on industry trends, promoting innovative solutions and the adoption of cutting-edge technologies within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