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developing scalable applications using .NET, C#, and JavaScript with a strong mastery of agile methodologies and continuous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Apps, Power Automate, Jira, Git,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NUnit, Swagger,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collaborated with cross-functional teams to gather requirements, ensuring the software met the end-user needs while adhering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several components of complex enterprise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design patterns for enhanced performance and maintainability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agile sprints, contributing to technical discussions, sprint planning, and retrospectives to ensure continuous improvement and alignment with project goals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automated test scripts that enhanced the testing process and ensured reliable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management teams to create cloud data architectures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and bolstering efficiency for migrated solutions and modernization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user stories into functional applications while serving as a liaison between stakeholders and development teams, ensuring project alignment and timely delivery of key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documentation, including architecture diagrams and user manuals, that provided clear guidance for both technical staff and end-users, enhancing project transparency and usability of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 and delivery practices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build, test, and release processes, which significantly improved the team's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low-code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business processes, which significantly reduced turnaround times and simplified user interactions with software solutions and enhanced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performance optimization initiatives, refactoring legacy code, and implementing best practices for code quality and scalability, leading to better resource utilization and system responsiveness.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