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Software Engineer with over 11 years of experience in software development, specifically focusing on web and mobile applications. Proficient in leveraging Python, Kubernetes, and cloud technologies to build robust platform solutions. Adept at collaborating with cross-functional teams to enhance the functionality and scalability of software systems, optimizing operational workflows, and integrating advanced technologies within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Ruby, Java,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React, Node.js, Spring,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&amp; Tools:</w:t>
      </w:r>
      <w:r w:rsidRPr="00106EA3">
        <w:rPr>
          <w:rFonts w:ascii="Roboto Light" w:eastAsia="Roboto Light" w:hAnsi="Roboto Light" w:cs="Roboto Light"/>
          <w:sz w:val="20"/>
          <w:szCs w:val="20"/>
        </w:rPr>
        <w:t xml:space="preserve"> AWS, Azure, Google Cloud Platform (GCP), Terraform, Ansible,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GitLab CI, Helm,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Storage:</w:t>
      </w:r>
      <w:r w:rsidRPr="00106EA3">
        <w:rPr>
          <w:rFonts w:ascii="Roboto Light" w:eastAsia="Roboto Light" w:hAnsi="Roboto Light" w:cs="Roboto Light"/>
          <w:sz w:val="20"/>
          <w:szCs w:val="20"/>
        </w:rPr>
        <w:t xml:space="preserve"> SQL, NoSQL, Apache Hadoop, Apache Spark, Data Lakehouse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 initiatives focusing on building and optimizing highly available and reliable production software systems, emphasizing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platform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collaboration across diverse technical teams for impactful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open-source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into existing software frameworks, validating their utility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multi-tenant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and improving the overall operational capabilities of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growth of a data lakehouse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by streamlining data processing workflows, enhancing data accessibility for cross-functional team operations involving researchers and analysts.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address the evolving needs of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Scientific community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incorporating machine learning operations and data analytics into regular productivity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 Mindset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engineering team, prioritizing the developer experience through enhanced usability of internal tools and fostering a culture of learning and accountability in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operated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large Kubernetes clusters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techniques for workload isolation and fine-grained data governance, resulting in improved reliability in data access and operational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opportunities for improvements in collaboration tools and communication channels, which contributed to a more streamlined project delivery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in improving system observability and reliability, utilizing best practices in performance tuning and operational excellence to enhance software quality across the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pair programming sessions with team members, ensuring adherence to best coding practices and promoting a culture of collective ownership of software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AI-assisted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productivity, leveraging automation tools to reduce manual overhead and optimizing teams' efficiency in data-driven tasks and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subject matter experts to define and implement models and architectures that enhance data discoverability and ease-of-use for end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point of contact for troubleshooting critical platform issues, guiding users through resolution processes and providing support to unblock essential work pathways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the complexities of project management in a fast-paced environment while continually adapting to new technologies and methodologies for improved software delivery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Represented the engineering team in cross-departmental meetings, advocating for technical needs and aligning engineering capabilities with business objectives to achieve common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robust documentation of systems and workflows was maintained, facilitating knowledge sharing across departments and serving as a critical resource for engineering and product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production-grade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the reliability and performance of scalable software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delivery pipelines, deploying infrastructure as code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more efficient deployment processes across diverse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security measures in cloud applications, focusing on compliance and adherence to industry standards while engaging with security experts to fortify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cross-functional collaboration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product managers and engineers to pinpoint key user needs, proactively iterating product features based on user feedback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transition of legacy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modern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platforms, ensuring minimal interruption in service delivery while enhancing application performance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knowledge sharing through mentoring junior engineers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deployment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software development techniques, fostering a culture of continuous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strategies for cloud applications, employing automated testing frameworks to ensure high-quality software deliverables aligned with customer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integrations with third-party APIs to facilitate enhanced functionality of applications, ensuring seamless user experiences across platforms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clear and thorough technical documentation for application interfaces and internal processes, enabling easier onboarding for new engineers and consistent project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the architecture discussions for new services, advocating for solutions that provided value both technically and operationally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strategies for enabling smoother transitions between development, testing, and production environments, ensuring consistency and efficacy in release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teams to refine data processing pipelines,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data handling and analysis workflows in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