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Results-oriented software engineer with 11 years of experience in full stack development, specializing in web and mobile applications. Demonstrated expertise in AWS, Java Spring Boot, and JavaScript frameworks. Proven ability to collaborate in Agile environments and deliver high-quality software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JavaScript, Python, TypeScript, HTML, 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Spring Boot, React, Angular, Vue.js, Express.js, Django, jQuery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MySQL, PostgreSQL, MongoDB, JPA, SQL Server,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and Tools:</w:t>
      </w:r>
      <w:r w:rsidRPr="00106EA3">
        <w:rPr>
          <w:rFonts w:ascii="Roboto Light" w:eastAsia="Roboto Light" w:hAnsi="Roboto Light" w:cs="Roboto Light"/>
          <w:sz w:val="20"/>
          <w:szCs w:val="20"/>
        </w:rPr>
        <w:t xml:space="preserve"> Docker, Jenkins, Kubernetes, AWS, Git, CI/CD,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and QA Tools:</w:t>
      </w:r>
      <w:r w:rsidRPr="00106EA3">
        <w:rPr>
          <w:rFonts w:ascii="Roboto Light" w:eastAsia="Roboto Light" w:hAnsi="Roboto Light" w:cs="Roboto Light"/>
          <w:sz w:val="20"/>
          <w:szCs w:val="20"/>
        </w:rPr>
        <w:t xml:space="preserve"> JUnit, TestNG, Selenium, Cucumber, Fortify, SonarQube, ZAP</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full software development lifecycle including analysis, design, and implementation of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 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multiple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Vue.js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RESTful APIs to facilitate seamless integration between frontend applications and backend services, ensuring optimal performance and adherence to industry best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within Agile Scrum teams to deliver software solutions on time, effectively participating in sprint planning, daily stand-ups, and retrospectives to drive continuous improvement.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build and deployment processes, enhancing operational efficiency and reducing time to market for new features.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such as EC2, S3, and RDS to deploy scalable applications, fostering a cloud infrastructure that supports high availability and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constructed data access layers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JPA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along with relational databases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consistent data management practices across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user experiences by implementing responsive designs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HTML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modern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to accommodate various devices and screen sizes.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for automated testing coverage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Selenium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the team to maintain high-quality standards while reducing regression issues in the software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provided mentorship to junior developers, promoting best practices in coding standards, design patterns, and performance optimization techniques.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peer collaboration across teams to integrate asynchronous messaging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Kafka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effectively improving application scalability and responsiveness.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measures by integrating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Fortify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SonarQube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the development process, ensuring compliance with established security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application performance through thorough analysis and profiling using monitoring tools to identify bottlenecks, applying fixes for enhanced operation.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designing microservices architecture, allowing for increased flexibility and scalability of applications deployed in cloud environments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EKS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project stakeholders to gather and analyze requirements, transforming client needs into functional software specifications that align with business goals.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ticketing systems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Jira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track progress and manage project workflows, ensuring transparent communication and accountability within the development team.</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enterprise applications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cloud infrastructure and deployment best practices, ensuring high availability and disaster recovery mechanisms across multiple deployments.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design and implement microservices architectures, significantly enhancing system modularity and maintainability while improving deployment velocities.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web-based solutions implementing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backed by robust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SQL/JPA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 layers tailored for scalable enterprise environments, leading to improved data handling and processing efficiency.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and orchestration of applications, enabling uniform development, testing, and deployment environments, thus streamlining the development process.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testing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manual testing methodologies to validate software functionality, ensuring high levels of quality and adherence to requirements during each sprint.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server-side logic and database schema designs to support distributed applications, allowing for efficient handling of large-volume transactions and information retrieval.</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to stay current with the evolving landscapes of software development, enhancing expertise in cloud solutions and modern programming paradigms.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intuitive user interfaces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CSS Frameworks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driving user engagement and satisfaction through responsiveness and innovative design principles.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on Agile methodologies and DevOps practices within the team, propagating a culture of collaboration, accountability, and empowerment.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QA teams to integrate testing solutions into the CI/CD pipeline, facilitating early detection of defects and streamlining deployment processes.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technical documentation efforts to provide a clearer understanding of system architecture, coding practices, and intended use cases for all stakeholders.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monitoring solutions for production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New Relic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operational insights and real-time performance tracking.</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