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developing scalable software solutions. Proficient in Node.js, React, MongoDB, and PostgreSQL with a strong focus on REST APIs and web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scalable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and stakeholders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and design critiques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testing and support functional testing for all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modern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deployment and maintain products through non-production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by developing and testing front-end features and improving usability with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innovative solutions for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optimize application performance to ensure high-quality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integrate with various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systems to modern stack, increasing performance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code reviews to ensure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enhance the aesthetics of applications, ensuring intuitive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workflow management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to reduce manual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features development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enhancing back-end functionalities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 and development of application architecture, ensuring code modularity.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of applications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review project progress and technical challenges.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React.js, Express.js,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HTTPS,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