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Backend Software Engineer with 11+ years of experience in building scalable applications. Proficient in Node.js, RESTful APIs, AWS, and CI/CD practices. Expertise in Agile development and collaborative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backend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integrate with various data sources for optimal data interchange.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reviews and enforced coding standards, enhancing the overall code quality of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unit and end-to-end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application components, resulting in a 25% improvement in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UI/UX designers and stakeholders in an Agile/Scrum framework for effective project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Debugged and resolved critical technical issues, enhancing system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technical documentation covering system design and API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knowledge sharing and technical growth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reusable components and incorporated state management strategies to enhance application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applications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; improved application performance by optimizing database queries.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providing guidance on coding best practices and Agile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including sprint planning and retrospectives, to enhance team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 into existing applications, extending functionality for end-users.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85% code coverage on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API documentation, improving clarity and usability for internal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Set up monitoring solutions using AWS tools, improving system observability and uptime.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scalability and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components for client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adherence to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design and implement features according to client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migrations and integrations for various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refining application processes, boosting efficiency and reducing load times by 30%.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Fixed bugs in existing code, ensuring timely delivery of high-quality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tools to automate routine tasks, improving team productivity.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Node.js,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Express, Jest,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GitHub Actions,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