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building scalable systems. Expertise in Go, Ruby on Rails, PostgreSQL, and API design with a focus on enhancing customer experiences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power core menu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UX teams to deliver features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improving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REST APIs, increasing response speed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data teams to enhance menu insights leveraging SQL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practices through agile methodologies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design and execution of A/B tests to validate new features.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design,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architecture, enhancing scalability of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various business functionalities, streamlining integration with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 and responsiveness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improving client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align technology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focusing on security and data integrity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bug fixes to maintain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reduction in load times through optimization of the existing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Ruby,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