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11+ years of experience in PHP, MySQL, and JavaScript. Proficient in full-stack development and maintaining SaaS applications. Experienced in performance optimization, third-party integrations, and delivering customer-driven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and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improved performance and scalability in a large PHP/*MySQL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production issues, ensuring high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features driven by customer feedback and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solutions for payment processing and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practices, enhancing deployment workflows and system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mentoring junior developers and promoting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long-term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multi-tenant functionality for diverse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modernize legacy systems and improve overall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extended capabilities of a monolithic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in a customer-facing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product, enhancing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code quality,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guide project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for seamless third-party integrations,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payment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messaging.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and effective query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smaller projects independently, delivering components on time with high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web application, ensuring code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features to modern frameworks, enhancing application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 in production, maintaining a focus on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internal systems and processes, achieving a 15% increase in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Composer, Apache,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Ecommerce, Payment Processing,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