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Application Engineer with over 11 years in software development. Proficient in Angular, Node.js, SQL, and NoSQL databases, delivering modern applications in cloud environments. Skilled in optimizing CI/CD pipelines and enhancing production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critical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applications in production, driving platform modernization strategies and architectural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 and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Made significant contributions to the application ecosystem by implementing performance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adherence to development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application-level issues across various environments, improving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technical documentation for development processes and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best coding practices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emerging technologies, recommending improvements to application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deliver integrated solutions that meet business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SQL and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for improved application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custom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contributing to feature planning and architecture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systems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efficient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CI/CD processes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build and deployment phases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best practices and code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technical design reviews, influencing the architectural direction of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and resolved software issues to maintain production-grade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solutions for client communication, improving user engagement and system integration.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streamlined user experience, enhancing overall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backend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service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data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for retrieval and storage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application debugging and maintenance, escalating issues as necessary for resolution.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technical documentation to assist in system maintenance and knowledge transfer.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overhaul of legacy applications leading to a 25% reduction in loading times.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NgRx, Node.js, Express,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GitHub,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Visual Studio Code, Postman, Swagger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