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Full Stack Software Engineer with over 11 years of experience in designing scalable applications. Proficient in JavaScript, React, Node.js, Python, and database technologies like PostgreSQL and MongoDB. Experienced in delivering user-centric solutions and championing system architecture enhancements.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key product features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usability and responsiveness across devices.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scalable architectures for web applications, optimizing performance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projects from data discovery to deployment with cross-team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prototype AI-enabled features, integrating machine learning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and ensure adherence to best practices in security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teams to gather requirements and deliver user-centric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best practices in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high code quality standards with testing frameworks such as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practices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application performance and troubleshoot using observability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rotations to support system reliability.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full stack applications, driving the implementation of features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developers and promote knowledge sharing within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modeling and management in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cross-functional teams to define project scope and deliverables.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and implement RESTful APIs, ensuring smooth data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user testing sessions to refine prototypes based on feedback.</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Set up testing environments and automated tests using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 best practices in code quality and performance throughout the development lifecycle.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internal tools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UI components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to modern frameworks, enhancing performance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team members on application design and feature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management of database systems such as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during feature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Accomplished migration of legacy applications to cloud-based platforms, optimizing for speed and scalability.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HTML, CSS, SQL,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Angular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GCP, Linux</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