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Senior Distributed Systems Engineer with over 11 years of experience in designing scalable systems. Proficient in Python, Bash, and building high-performance Kubernetes environments for secure data processing.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design for distributed systems optimizing CPU, disk, and network workloads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custom orchestration and automation tools to enhance resource utilization across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performance monitoring tools with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real-time visibility into system behavior.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algorithms for parallel processing and workload scheduling, achieving efficiency gains across distributed architectures.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infrastructure teams to implement reliable deployment strategies for large-scale system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system performance analysis, identifying bottlenecks and implementing optimizations for resource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data processing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Apache 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data throughput and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instrumentation and telemetry standards, leading continuous measurement and system performance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system architecture and algorithm implementation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cross-team efforts to align distributed system strategies with overall business objectives, enhancing project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the use of observability tools, ensuring system reliability and informed decision-making through empirical data.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distributed job execution frameworks, focusing on performance and efficiency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processing solutions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scalability and reliability across team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system performance best practices and effective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scripting for automation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algorithms for high-throughput data processing, debugging complex issues within production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optimization initiatives for networked systems, improving resource allocation across critical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metrics and dashboards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visualize system performance and drive optimization efforts.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deployment processes and system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hands-on debugging of production-level distributed systems to ensure operational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functionalities for scalable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microservices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distributed systems, ensuring optimal performance and resource utilization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shell scripts to automate routine tasks, improving deployment speed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 infrastructure, employing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resource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refine algorithms for real-time data processing and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reduction in system response time by optimizing data retrieval processes and backend logic.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Golang, Java, C++,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Kubernetes, Docker, Flask, Django, Apache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Terraform,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Hadoop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Grafana, Prometheus, ELK Stack, GitHub, CircleCI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