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Python Developer with over 11 years of experience in developing robust APIs and web applications. Proficient in Python, Django Rest Framework, PostgreSQL, performance optimization, and REST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server-side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feature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RESTful APIs, enhancing client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coding standards and enhance maintainability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testing,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reduction in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response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improvements on server endpoints,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define technical requirements and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monitoring and observability through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 testing to identify bottlenecks in the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architectural discussions to shape the roadmap for backend services.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scalable backend services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intermediate developers, facilitating knowledge sharing and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to integrate with various client applications, increasing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align on project deliverables, enhancing user experience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audits, identifying areas for optimization and technical debt reduction.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deployment processes to aid in knowledge retention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coding practices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reliability and scale.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efforts, diagnosing and fixing critical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decrease in bug reports by implementing a formal code review process.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 Rest Framework,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