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Full Stack .NET Developer with over 11 years of experience in building and maintaining applications. Skilled in C#, ASP.NET Core, Azure, and CI/CD practices. Expertise in modernizing legacy systems and improving engineering processes with a focus on automation and code quality.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implemented full stack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ASP.NET Core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system performance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modernization efforts for legacy </w:t>
      </w:r>
      <w:r>
        <w:rPr>
          <w:rFonts w:asciiTheme="minorHAnsi" w:hAnsiTheme="minorHAnsi" w:cstheme="majorHAnsi"/>
          <w:b/>
          <w:bCs/>
          <w:lang w:val="en-US"/>
        </w:rPr>
        <w:t xml:space="preserve">VB.NET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applications, streamlining code base and improving deployment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CI/CD pipelines in </w:t>
      </w:r>
      <w:r>
        <w:rPr>
          <w:rFonts w:asciiTheme="minorHAnsi" w:hAnsiTheme="minorHAnsi" w:cstheme="majorHAnsi"/>
          <w:b/>
          <w:bCs/>
          <w:lang w:val="en-US"/>
        </w:rPr>
        <w:t xml:space="preserve">Azure 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increasing deployment efficiency by automating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define engineering best practices and improve code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Microsoft 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 for cloud infrastructure management, optimizing resource allocation and cost effectiveness.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Expanded automated testing strategies, integrating </w:t>
      </w:r>
      <w:r>
        <w:rPr>
          <w:rFonts w:asciiTheme="minorHAnsi" w:hAnsiTheme="minorHAnsi" w:cstheme="majorHAnsi"/>
          <w:b/>
          <w:bCs/>
          <w:lang w:val="en-US"/>
        </w:rPr>
        <w:t xml:space="preserve">Selenium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within the CI/CD pipeline to enhance functional coverage.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and code quality assessments, fostering a culture of continuous improvement.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Built RESTful APIs using </w:t>
      </w:r>
      <w:r>
        <w:rPr>
          <w:rFonts w:asciiTheme="minorHAnsi" w:hAnsiTheme="minorHAnsi" w:cstheme="majorHAnsi"/>
          <w:b/>
          <w:bCs/>
          <w:lang w:val="en-US"/>
        </w:rPr>
        <w:t xml:space="preserve">ASP.NET Core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facilitating seamless frontend-backend integration.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ASP.NET Core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team skill set.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comprehensive documentation for systems and processes, ensuring knowledge transfer and maintenance.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performance monitoring tools to enhance observability and troubleshoot application issues.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web applications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 MVC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user experience and functionality.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existing applications built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VB.NET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contributing to a modernization strategy across legacy systems.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unit testing frameworks and automated testing solutions to improve software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HTML/CSS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fostering skill development and application functionality.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owners to gather requirements and translate them into technical specifications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Web API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development.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Leveraged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API testing, ensuring robust endpoints and service integration quality.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database schemas, optimizing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queries for better application performance and data retrieval efficiency.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features in custom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migrating legacy applications to more modern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 Core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solutions, enhancing system features and security.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features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aligning with user interface specifications.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ceremonies, contributing to sprint planning and retrospectives for continuous improvement.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on supporting existing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VB.NET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applications, focusing on bug fixes and minor enhancements.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 members to meet development deadlines, ensuring timely delivery of project milestones.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JavaScript, TypeScript, SQL, VB.NET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ASP.NET Core, ASP.NET MVC, Web API,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Microsoft Azure, AWS, Azure DevOps, CI/CD,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Automated Testing, Selenium, TDD, Mocha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Visual Studio, Postman, JIRA, Docker, GitHub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Methodologies</w:t>
      </w:r>
      <w:r>
        <w:rPr>
          <w:rFonts w:asciiTheme="minorHAnsi" w:hAnsiTheme="minorHAnsi" w:cstheme="majorHAnsi"/>
          <w:lang w:val="en-US"/>
        </w:rPr>
        <w:t xml:space="preserve">: Agile, Scrum, Kanban, Continuous Integration, Continuous Delivery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