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Front-End Software Developer with 11+ years of experience in creating responsive web applications. Proficient in HTML5, CSS3, JavaScript, jQuery, and RESTful APIs. Experienced in collaborating with teams to deliver high-quality solutions in healthcare IT.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UI components for high-quality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innovative web solutions,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developers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seamlessly into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responsive design principles to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to maintain a high standard of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clear documentation and reports to communicate technical requirements and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enhancing collaborative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for improved functionality and user experience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prioritizing tasks to align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user-centric interfaces focusing on accessibility and performance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optimizing for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transform wireframes into functional interfaces, maximizing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mentoring junior developers and interns, fostering knowledge sharing in frontend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maintained documentation for core components to improve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security assessments and applied best practices in application maintenance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collaboration, facilitating smoother team workflows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support backend integrations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by implementing dynamic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major browsers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optimizing code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and sprint planning sessions to meet team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clear and concise user stories and requirements for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processes and improve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C#, SASS,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NodeJS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UI/UX Principles,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Microsoft Power Platform,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