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Machine Learning Engineer with over 11 years of experience. Proficient in deploying models using Python, SQL, Databricks, and Azure for optimal performance. Specialize in MLOps practices, data pipelines, and APIs integration.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 and manage predictive models and ML pipelines in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MLflow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and maintain CI/CD pipelines for model training utilizing </w:t>
      </w:r>
      <w:r>
        <w:rPr>
          <w:rFonts w:asciiTheme="minorHAnsi" w:hAnsiTheme="minorHAnsi" w:cstheme="majorHAnsi"/>
          <w:b/>
          <w:bCs/>
          <w:lang w:val="en-US"/>
        </w:rPr>
        <w:t xml:space="preserve">GitLab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model performance and data drift in production, ensuring system health with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support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integration of </w:t>
      </w:r>
      <w:r>
        <w:rPr>
          <w:rFonts w:asciiTheme="minorHAnsi" w:hAnsiTheme="minorHAnsi" w:cstheme="majorHAnsi"/>
          <w:b/>
          <w:bCs/>
          <w:lang w:val="en-US"/>
        </w:rPr>
        <w:t xml:space="preserve">LLM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into production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data scientists to convert model requirements into deployment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document operational runbooks and deployment processes for knowledge transfer.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infrastructure and deployment processes using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that support predictive analytics and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automation solutions into existing workflows to enhance data processing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issues in deployed ML and AI systems, optimizing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w:t>
      </w:r>
      <w:r>
        <w:rPr>
          <w:rFonts w:asciiTheme="minorHAnsi" w:hAnsiTheme="minorHAnsi" w:cstheme="majorHAnsi"/>
          <w:b/>
          <w:bCs/>
          <w:lang w:val="en-US"/>
        </w:rPr>
        <w:t xml:space="preserve">MLOps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model serving.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for developing ML pipelines and model deployment strategies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deploying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using </w:t>
      </w:r>
      <w:r>
        <w:rPr>
          <w:rFonts w:asciiTheme="minorHAnsi" w:eastAsia="Times New Roman" w:hAnsiTheme="minorHAnsi" w:cs="Times New Roman"/>
          <w:b/>
          <w:bCs/>
          <w:lang w:val="en-US"/>
        </w:rPr>
        <w:t xml:space="preserve">MLOps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concepts.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on cloud infrastructure leveraging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resources.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development of </w:t>
      </w:r>
      <w:r>
        <w:rPr>
          <w:rFonts w:asciiTheme="minorHAnsi" w:eastAsia="Times New Roman" w:hAnsiTheme="minorHAnsi" w:cs="Times New Roman"/>
          <w:b/>
          <w:bCs/>
          <w:lang w:val="en-US"/>
        </w:rPr>
        <w:t xml:space="preserve">data transformation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and workflows for optimal data handling.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best practices for maintaining code quality and performance in ML systems using </w:t>
      </w:r>
      <w:r>
        <w:rPr>
          <w:rFonts w:asciiTheme="minorHAnsi" w:eastAsia="Times New Roman" w:hAnsiTheme="minorHAnsi" w:cs="Times New Roman"/>
          <w:b/>
          <w:bCs/>
          <w:lang w:val="en-US"/>
        </w:rPr>
        <w:t xml:space="preserve">Visual Studio Code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improvements in CI/CD pipelines to enhance deployment speed and model validation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architecture discussions to ensure scalability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frameworks for monitoring ML systems and addressing operational challenges.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various ML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and pipelines to ensure optimum operational capacity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and integration of </w:t>
      </w:r>
      <w:r>
        <w:rPr>
          <w:rFonts w:asciiTheme="minorHAnsi" w:eastAsia="Times New Roman" w:hAnsiTheme="minorHAnsi" w:cs="Times New Roman"/>
          <w:b/>
          <w:bCs/>
          <w:lang w:val="en-US"/>
        </w:rPr>
        <w:t xml:space="preserve">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to enhance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Troubleshot technical issues and conducted root-cause analysis to improve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for data processing using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data transformations.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documentation and operational guidelines for team knowledge sharing.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MLOps, Spark, MLflow, LangChain, LangGraph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Databricks,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Visual Studio Code, GitLab,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Data transformation, Database software, Model training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w:t>
      </w:r>
      <w:r>
        <w:rPr>
          <w:rFonts w:asciiTheme="minorHAnsi" w:hAnsiTheme="minorHAnsi" w:cstheme="majorHAnsi"/>
          <w:lang w:val="en-US"/>
        </w:rPr>
        <w:t xml:space="preserve">: Machine learning frameworks, Generative AI, Model deployment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