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AI Solutions Engineer with 11+ years of experience enhancing operational efficiency through Python, JavaScript, and AI tools. Proven track record in building automation solutions and optimizing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optimize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internal automation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Google Apps 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various AI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secure coding practices and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AI tools to enhance operational efficiency, improving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tools to maintain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rapid prototyping workflows for team collaboration and product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repetitive tasks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scripts for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AI technologies to implement into existing systems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communication to identify automation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based solutions to streamline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new features and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offerings.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automation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scripts, reducing manual workload by over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workflow optimization across departments.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Ran hackathons to encourage innovative solutions among team members and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stakeholders, emphasizing efficiency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automation solutions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Reported directly to the engineering manager while implementing new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for operational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improve the codebase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specifications and testing procedures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 meetings and contributed to project management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while ensuring high quality and adherence to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Google Apps 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 &amp; APIs</w:t>
      </w:r>
      <w:r>
        <w:rPr>
          <w:rFonts w:asciiTheme="minorHAnsi" w:hAnsiTheme="minorHAnsi" w:cstheme="majorHAnsi"/>
          <w:lang w:val="en-US"/>
        </w:rPr>
        <w:t xml:space="preserve">: OpenAI, Hugging Face, Anthropic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lang w:val="en-US"/>
        </w:rPr>
        <w:t xml:space="preserve">: APIs, RPA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Data Handling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