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Detail-oriented Software Engineer with 11 years of experience focused on web and mobile applications development. Possess strong skills in JavaScript, Node.js, React, and diverse frameworks, implementing innovative software solutions and optimizing user experiences.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TypeScript, Python, Ruby, Java, C#</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React, Angular, Vue.js, Express.js, Django, Flask, Spring Boot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Tools:</w:t>
      </w:r>
      <w:r w:rsidRPr="00F756B4">
        <w:rPr>
          <w:rFonts w:ascii="Roboto Light" w:eastAsia="Roboto Light" w:hAnsi="Roboto Light" w:cs="Roboto Light"/>
          <w:color w:val="000000" w:themeColor="text1"/>
          <w:sz w:val="20"/>
          <w:szCs w:val="20"/>
        </w:rPr>
        <w:t xml:space="preserve"> Docker, Kubernetes, AWS, CI/CD, Jenkins, Git, Terraform</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MongoDB, PostgreSQL, MySQL, Redis, Firebase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&amp; Debugging:</w:t>
      </w:r>
      <w:r w:rsidRPr="00F756B4">
        <w:rPr>
          <w:rFonts w:ascii="Roboto Light" w:eastAsia="Roboto Light" w:hAnsi="Roboto Light" w:cs="Roboto Light"/>
          <w:color w:val="000000" w:themeColor="text1"/>
          <w:sz w:val="20"/>
          <w:szCs w:val="20"/>
        </w:rPr>
        <w:t xml:space="preserve"> Jest, Mocha, Selenium, Cypress, Postman</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scalable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frameworks while ensuring performance optimization and maintaining high coding standards in a collaborative environment.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Automated deployment processes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streamlining the development lifecycle and enhancing team efficiency through improved deployment practices and integrated pipelines.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RESTful APIs to facilitate data exchange between front-end and back-end services, working closely with cross-functional teams to gather requirements and transform them into actionable tasks.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and mentor junior developers, promoting best practices in coding and fostering a culture of collaboration, adaptability, and continuous learning within the engineering team.</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third-party APIs and services, enhancing application functionalities while ensuring security, reliability, and performance in data handling and processing throughout the development stages.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architectural discussions to adopt microservices patterns, optimizing system performance and scalability, while ensuring robust collaboration across teams to align with business goals and project timelines.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Agile ceremonies, collaborating with stakeholders and product owners to iteratively build features, delivering user-centric solutions in a fast-paced development environment.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Created comprehensive unit and integration tests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robust coverage and minimizing defects in the final software product while maintaining high-quality standards throughout the development cycle.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detailed documentation for all developed applications, including usage instructions, API documentation, and architectural diagrams, facilitating easier onboarding for new developers into the project team.</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Actively monitored application performance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 CloudWatch</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other monitoring tools, quickly identifying and resolving potential bottlenecks to ensure optimal performance and a seamless user experience.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continuous learning and training, mastering new tools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Terraform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thus enhancing development capabilities and introducing innovative solutions to evolving technical challenges.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UX/UI designers to create intuitive and engaging user interfaces, ensuring the application met user expectations and adhering to best practices in web design and accessibility standards.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agile project management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JIRA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Trello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track project progress, manage tasks and effectively communicate updates to stakeholders and team members throughout the development process.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design sprints for rapid prototyping and user feedback, increasing the responsiveness of the product's features to meet user needs and maximize overall satisfaction levels.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security assessments, implementing best practices and tools to secure applications against vulnerabilities, contributing to overall organizational security goals and compliance requirements.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the development of high-performance web applications within a fast-paced environment, focusing on delivering functional software solutions by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server-side technologies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effective communication across multi-disciplinary teams, aligning technical knowledge with stakeholder expectations and leading to significant enhancements in product features and overall user satisfaction.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executed unit tests and integration tests to ensure application reliability, collaborating with QA teams to identify and address bugs and inconsistencies throughout the testing phases of the project.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cloud services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hosting applications, focusing on scalability and reliability to ensure optimal performance during high-traffic periods while managing costs associated with cloud resources.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Coordinated with product managers to define project scope, timelines, and deliverables, ensuring that projects were completed on time while continuing to meet or exceed quality standards and specifications.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