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web and mobile application development. Proficient in C#, AngularJS, Angular, Python, and experienced in delivering high-quality solutions in collaborative team environments. Strong background in UX design and unit testing with a commitment to AI ethics and safety.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HTML, CSS, ASP.NET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AngularJS, Angular, React, Node.js, Bootstrap, jQuery, Entity Framework,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Postman, Figma,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MSTest, NUnit, Jest, Selenium, Travis CI, Azure DevOps, AppVeyor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Heroku, Firebase, API Gateway, Artifactory,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for thousands of users and improving system performance through continual refactoring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agile methodologies,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workflows and improve communication for better team dynamics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are accessible on various devices while maintaining a focus on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code quality and maintainability, assisting in the identification of bugs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improving deployment speed and flexibility while also enabling seamless CI/CD pipeline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promoting best practices, providing constructive feedback on code, and driving continuous improvement across the development team for better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creating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services, ensuring robust security measures while adhering to best practices and industry standards for web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for new features, aligning technical outcomes with business objectives, and establishing long-term technology strategies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ethics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user authentication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security and user experience through simplified access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of software architecture, application interfaces, and system dependencies to ensure project continuity and scalability over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sessions to enhance UX/UI incorporating user feedback, resulting in improved usability and increased user satisfaction across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coding practices and technological trends, fostering a collaborative learning environment and accelerating skill development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issues, collaborating effectively with developers, stakeholders, and product managers to ensure timely resolution and minimal disruption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project requirements and objectives, proposing solutions that meet business needs while promoting innovation and efficient resource utilization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relevant to the industry, presenting findings to the team, and suggesting adoption of suitable innovations that support current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in software engineering to deliver high-quality products while adapting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responsive features, writing clean, maintainable code while ensuring a seamless user journey across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and third-party services into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enriching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effectively communicating and collaborating with team members and managing project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rapid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design, implement, and optimize database schemas while ensuring data integrity and security through efficient querying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paired programming sessions with team members to ensure best practices in coding were followed and fostered a team culture of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ensuring rapid and reliable code releases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performed system testing to validate deliverables against client specifications, ensuring high-quality results and delivering solutions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to users, troubleshooting and resolving application-related issues effectively while guiding clients through complex system usage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documentation of software specifications and technical guides, ensuring clarity for future maintenance and updates while maintaining a central repository for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best security practices into the applications,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security posture of product offerings and safeguarding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workshops, encouraging team growth while keeping the team updated on emerging trends, tools, and technologies that can improve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