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QA Engineer with 11 years of experience in software development, focusing on web and mobile applications. Proficient in designing and executing manual and automated tests within Agile environments, particularly in multi-system blockchain-connected products. A strong advocate for quality assurance with hands-on troubleshooting abilities, adept at utilizing various collaboration tools for remote 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SQL, Solidity,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Cypress, K6, Postman, Ethereum, VSCode, DBeaver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GitHub Actions, JIRA, Confluence, Xray,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Strategies:</w:t>
      </w:r>
      <w:r w:rsidRPr="009C6822">
        <w:rPr>
          <w:rFonts w:ascii="Roboto Light" w:eastAsia="Roboto Light" w:hAnsi="Roboto Light" w:cs="Roboto Light"/>
          <w:sz w:val="20"/>
          <w:szCs w:val="20"/>
        </w:rPr>
        <w:t xml:space="preserve"> Manual Testing, Automated Testing, Exploratory Testing, Integration Testing, End-to-End Testing, Performance Testing, Load Testing, Regression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Agile:</w:t>
      </w:r>
      <w:r w:rsidRPr="009C6822">
        <w:rPr>
          <w:rFonts w:ascii="Roboto Light" w:eastAsia="Roboto Light" w:hAnsi="Roboto Light" w:cs="Roboto Light"/>
          <w:sz w:val="20"/>
          <w:szCs w:val="20"/>
        </w:rPr>
        <w:t xml:space="preserve"> Slack, Zoom, Google Drive, Agile, Scrum, Kanban, DevOps,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analyzing complex requirement specifications to determine effective manual and automated testing strategies, ensuring seamless deployment of critical updates and maintainability of high-quality products for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wrote, and executed detailed manual and automated tests, significantly reducing defect leakage in production environments, and ensuring high reliability and performance for essential application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Setup local test environments, including managing repositories, databases, and essential configurations for testing blockchain-connected applications, which improved the testing process and reduced turnaround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developers and product managers, to gather and clarify business requirements and translated them into effective test cases and strategies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testing of pull requests from development and QA teams, using industry-standard tools to verify functionality and identify defects early in the release cycle for optimal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debugging and investigation of system issues alongside developers, employing robust technical tools and logs to identify root causes and propose effective solutions for quality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and actionable bug reports based on test outcomes, also providing critical recommendations for system enhancements, directly influencing subsequent software improvement iterations and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hands-on investigations using dev tools and metrics tools like DataDog to monitor system performance, ensuring thoroughness in testing and accuracy in reporting system behaviors during test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Agile stand-ups as well as sprint planning sessions, providing insightful input around testing strategies and advocating for a quality-first approach within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knowledge and application of various testing strategies, including exploratory, functional, integration, and smoke tests, which optimized the overall testing processes across multiple projects simultaneously.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utilizing GitHub Actions to automate testing workflows and enhance deployment speed, resulting in quicker release cycles without compromising the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user acceptance testing (UAT) by coordinating with stakeholders to validate software functionalities and ensuring that end-user requirements were met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support during critical incidents and production events, employing both manual and automated testing methodologies to quickly identify and rectify defects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team members on industry best practices in testing and quality assurance methodologies, empowering them to enhance their skills and contribute effectively to the team's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products were aligned with the latest compliance standards, focusing on blockchain technologies, smart contracts, and digital asset securities to maintain a competitive edge in the fintech space.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strategies for testing complex software systems utilizing multi-layered architectures, specifically addressing interconnected components and enhancing system reliability while promoting better quality assurance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testing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front-end functionality and API responses, directly contributing to an increase in overall application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offering constructive feedback on testing methodologies and code quality to developers, fostering a collaborative environment and promoting a shared responsibility of quality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 coverage and speed by writing automated test scripts for both front-end and back-end applications, ensuring critical features were regularly validated and decreasing regression testing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designing continuous testing frameworks that integrated seamlessly with CI/CD practices, greatly improving our product's deployment efficiency and time-to-market while maintaining high-quality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workshops to educate team members on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frameworks, integrating testing within the development process to catch defects early and promote quality awareness.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testing and validation of data integrity, employing data-driven testing approaches to ensure 100% accuracy of the transactional processes within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load testing, simulating high levels of user engagement to assess system behavior and resilience under peak conditions, leading to optimization efforts based on insights gained.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documentation on test cases and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knowledge transfer within the QA team and improved onboarding of new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regression tests for web-based applications, ensuring that new feature implementations did not negatively impact existing functionalities, thus maintaining trust in system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collaboration with the DevOps team to refine deployment strategies, ensuring test automation was in place to facilitate smoother transitions to production environments for enhanced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retrospective meetings, offering insights into testing challenges and advocating for process improvements that could alleviate future impediments to quality assurance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