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DevOps Engineer with 11 years of experience in software development, specializing in web and mobile applications. Proven expertise in OpenShift, Kubernetes, and CI/CD pipeline management with a strong focus on automation and security best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Containerization: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OpenShift, Kubernetes, Docker, Podman, AWS, Azure, GCP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GitLab, GitHub Actions, Ansible, Terraform, GitOps, Argo 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ELK, Splunk, Datadog, New Relic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Bash, Python, Go, Ruby,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Networking: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Red Hat Enterprise Linux, Ubuntu, CentOS, TCP/IP, DNS, HTTP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OpenShift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workloads, ensuring seamless integration and delivery within fast-paced software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OpenShift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clusters, overseeing deployment processes, performing upgrades, scaling services, and maintaining monitoring systems to ensure high availability and reliability of applications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operational tasks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custom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 to enhance workflow efficiency and reduce deployment time across multiple environments, minimizing human errors and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software development teams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legacy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OpenShift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system performance and scalability while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OpenShift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Aqua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integrating security scans into CI pipelines to safeguard applications against potential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troubleshooting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clusters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monitoring, quickly identifying issues to maintain optimal performance and minimize service disruptions.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processes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workflows, and operational procedures, enhancing team understanding and consistency in handling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OpenShift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clusters and application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improve platform reliability by incorporating automated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backup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OpenShift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ensuring minimal data loss and quick recovery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for containerized applications, collaborating with developers to fine-tune resource allocation and scaling policies, effectively reducing response latency during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establishment of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workflow, significantly streamlining the deployment process and improving rollback capabilities by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 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 meetings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agile development methodologies and ensuring alignment between operations and development teams while focusing on continuous improvement of deployment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OpenShift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tooling, fostering a culture of knowledge sharing and continuous learning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deployment strategies, ensuring scalability and reliability while implementing disaster recovery plans to safeguard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centralized logging and performance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real-time insights into application health and performance metrics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cross-functional teams to identify and execute key performance indicators (KPIs) for application reliability, leading to significant improvements in service uptime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solutions in cloud environments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 (GCP)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high efficiency and compliance with industry standards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container management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orchestrating multiple services, enhancing operational performance and streamlining application deployment processes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tools and scripts for continuous integration and delivery, leveraging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greatly improved development agility and system reliability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capabilities by leading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educating developers on containerization best practices to promote more efficient application development and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SQL and NoSQL databases, ensuring seamless integration of applications with reliable data storage solutions, further enhancing overall operational workflows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build processes by integrating automated testing frameworks into CI pipelines, ensuring high code quality and reliability before production deployment, thus reducing errors and bugs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guaranteeing that all project milestones align with the overall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 of Agile methodologies, regularly conducting sprint planning, reviews, and retrospectives to ensure continuous improvement and stakeholder satisfaction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software engineers to troubleshoot issues in applications, leveraging strong debugging skills across multiple programming languages and tech stacks to resolve conflicts expediently.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comprehensive tracking of code changes and promoting collaboration among team members during project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strategies centered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better insights into application performance and helping the team make data-driven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modular application design that improved scalability and facilitated fast iterations and deployments for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